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A" w:rsidRPr="00A42FFE" w:rsidRDefault="00A42FFE" w:rsidP="00A42FFE">
      <w:pPr>
        <w:jc w:val="center"/>
        <w:rPr>
          <w:b/>
          <w:sz w:val="24"/>
          <w:szCs w:val="24"/>
        </w:rPr>
      </w:pPr>
      <w:r w:rsidRPr="00A42FFE">
        <w:rPr>
          <w:b/>
          <w:sz w:val="24"/>
          <w:szCs w:val="24"/>
        </w:rPr>
        <w:t>Стандарты социальных услуг</w:t>
      </w:r>
    </w:p>
    <w:p w:rsidR="003036CA" w:rsidRDefault="003036CA" w:rsidP="000407D9">
      <w:pPr>
        <w:ind w:firstLine="708"/>
        <w:jc w:val="both"/>
        <w:rPr>
          <w:sz w:val="24"/>
          <w:szCs w:val="24"/>
        </w:rPr>
      </w:pPr>
    </w:p>
    <w:p w:rsidR="002410E0" w:rsidRDefault="00A42FFE" w:rsidP="00B257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услуги в стационарной форме социального обслуживания в условиях </w:t>
      </w:r>
      <w:r w:rsidR="00B257F0">
        <w:rPr>
          <w:sz w:val="24"/>
          <w:szCs w:val="24"/>
        </w:rPr>
        <w:t>ОГКУСО «Социально-реабилитационный центр для несовершеннолетних «Малютка» г.Братска»</w:t>
      </w:r>
      <w:r w:rsidR="00EF37B0">
        <w:rPr>
          <w:sz w:val="24"/>
          <w:szCs w:val="24"/>
        </w:rPr>
        <w:t>:</w:t>
      </w:r>
    </w:p>
    <w:tbl>
      <w:tblPr>
        <w:tblStyle w:val="a7"/>
        <w:tblW w:w="9923" w:type="dxa"/>
        <w:tblInd w:w="-176" w:type="dxa"/>
        <w:tblLook w:val="04A0"/>
      </w:tblPr>
      <w:tblGrid>
        <w:gridCol w:w="872"/>
        <w:gridCol w:w="2944"/>
        <w:gridCol w:w="6107"/>
      </w:tblGrid>
      <w:tr w:rsidR="002410E0" w:rsidTr="003711AB">
        <w:tc>
          <w:tcPr>
            <w:tcW w:w="872" w:type="dxa"/>
          </w:tcPr>
          <w:p w:rsidR="002410E0" w:rsidRPr="00785F90" w:rsidRDefault="00875448" w:rsidP="00785F90">
            <w:pPr>
              <w:jc w:val="center"/>
              <w:rPr>
                <w:b/>
                <w:sz w:val="24"/>
                <w:szCs w:val="24"/>
              </w:rPr>
            </w:pPr>
            <w:r w:rsidRPr="00785F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44" w:type="dxa"/>
          </w:tcPr>
          <w:p w:rsidR="002410E0" w:rsidRPr="00785F90" w:rsidRDefault="00875448" w:rsidP="00785F90">
            <w:pPr>
              <w:jc w:val="center"/>
              <w:rPr>
                <w:b/>
                <w:sz w:val="24"/>
                <w:szCs w:val="24"/>
              </w:rPr>
            </w:pPr>
            <w:r w:rsidRPr="00785F90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107" w:type="dxa"/>
          </w:tcPr>
          <w:p w:rsidR="002410E0" w:rsidRPr="00785F90" w:rsidRDefault="00875448" w:rsidP="00785F90">
            <w:pPr>
              <w:jc w:val="center"/>
              <w:rPr>
                <w:b/>
                <w:sz w:val="24"/>
                <w:szCs w:val="24"/>
              </w:rPr>
            </w:pPr>
            <w:r w:rsidRPr="00785F90">
              <w:rPr>
                <w:b/>
                <w:sz w:val="24"/>
                <w:szCs w:val="24"/>
              </w:rPr>
              <w:t>Описание, объем, периодичность (сроки) предоставления социальных услуг</w:t>
            </w:r>
          </w:p>
        </w:tc>
      </w:tr>
      <w:tr w:rsidR="00875448" w:rsidTr="003711AB">
        <w:tc>
          <w:tcPr>
            <w:tcW w:w="872" w:type="dxa"/>
          </w:tcPr>
          <w:p w:rsidR="00875448" w:rsidRPr="00785F90" w:rsidRDefault="00875448" w:rsidP="000407D9">
            <w:pPr>
              <w:jc w:val="both"/>
              <w:rPr>
                <w:b/>
                <w:sz w:val="24"/>
                <w:szCs w:val="24"/>
              </w:rPr>
            </w:pPr>
            <w:r w:rsidRPr="00785F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51" w:type="dxa"/>
            <w:gridSpan w:val="2"/>
          </w:tcPr>
          <w:p w:rsidR="00875448" w:rsidRPr="00785F90" w:rsidRDefault="00875448" w:rsidP="000407D9">
            <w:pPr>
              <w:jc w:val="both"/>
              <w:rPr>
                <w:b/>
                <w:sz w:val="24"/>
                <w:szCs w:val="24"/>
              </w:rPr>
            </w:pPr>
            <w:r w:rsidRPr="00785F90">
              <w:rPr>
                <w:b/>
                <w:sz w:val="24"/>
                <w:szCs w:val="24"/>
              </w:rPr>
              <w:t>Социально-бытовые</w:t>
            </w:r>
            <w:r w:rsidR="00785F90">
              <w:rPr>
                <w:b/>
                <w:sz w:val="24"/>
                <w:szCs w:val="24"/>
              </w:rPr>
              <w:t xml:space="preserve"> услуги</w:t>
            </w:r>
          </w:p>
        </w:tc>
      </w:tr>
      <w:tr w:rsidR="002410E0" w:rsidTr="003711AB">
        <w:tc>
          <w:tcPr>
            <w:tcW w:w="872" w:type="dxa"/>
          </w:tcPr>
          <w:p w:rsidR="002410E0" w:rsidRDefault="008754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44" w:type="dxa"/>
          </w:tcPr>
          <w:p w:rsidR="002410E0" w:rsidRDefault="00875448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107" w:type="dxa"/>
          </w:tcPr>
          <w:p w:rsidR="002410E0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5448">
              <w:rPr>
                <w:sz w:val="24"/>
                <w:szCs w:val="24"/>
              </w:rPr>
              <w:t>В состав социальной услуги входит:</w:t>
            </w:r>
          </w:p>
          <w:p w:rsidR="00875448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B2966">
              <w:rPr>
                <w:sz w:val="24"/>
                <w:szCs w:val="24"/>
              </w:rPr>
              <w:t xml:space="preserve"> П</w:t>
            </w:r>
            <w:r w:rsidR="00875448">
              <w:rPr>
                <w:sz w:val="24"/>
                <w:szCs w:val="24"/>
              </w:rPr>
              <w:t xml:space="preserve">редоставление жилых помещений </w:t>
            </w:r>
            <w:r>
              <w:rPr>
                <w:sz w:val="24"/>
                <w:szCs w:val="24"/>
              </w:rPr>
              <w:t>воспитанникам</w:t>
            </w:r>
            <w:r w:rsidR="00875448">
              <w:rPr>
                <w:sz w:val="24"/>
                <w:szCs w:val="24"/>
              </w:rPr>
              <w:t xml:space="preserve"> в соответствии с установленными нормами площади для </w:t>
            </w:r>
            <w:r>
              <w:rPr>
                <w:sz w:val="24"/>
                <w:szCs w:val="24"/>
              </w:rPr>
              <w:t>Учреждения</w:t>
            </w:r>
            <w:r w:rsidR="00875448">
              <w:rPr>
                <w:sz w:val="24"/>
                <w:szCs w:val="24"/>
              </w:rPr>
              <w:t xml:space="preserve"> (по организационно-правовым формам и формам собственности </w:t>
            </w:r>
            <w:r>
              <w:rPr>
                <w:sz w:val="24"/>
                <w:szCs w:val="24"/>
              </w:rPr>
              <w:t>Учреждения</w:t>
            </w:r>
            <w:r w:rsidR="009B2966">
              <w:rPr>
                <w:sz w:val="24"/>
                <w:szCs w:val="24"/>
              </w:rPr>
              <w:t>).</w:t>
            </w:r>
          </w:p>
          <w:p w:rsidR="00875448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9B2966">
              <w:rPr>
                <w:sz w:val="24"/>
                <w:szCs w:val="24"/>
              </w:rPr>
              <w:t xml:space="preserve"> Р</w:t>
            </w:r>
            <w:r w:rsidR="00875448">
              <w:rPr>
                <w:sz w:val="24"/>
                <w:szCs w:val="24"/>
              </w:rPr>
              <w:t xml:space="preserve">азмещение </w:t>
            </w:r>
            <w:r>
              <w:rPr>
                <w:sz w:val="24"/>
                <w:szCs w:val="24"/>
              </w:rPr>
              <w:t>воспитанников</w:t>
            </w:r>
            <w:r w:rsidR="00875448">
              <w:rPr>
                <w:sz w:val="24"/>
                <w:szCs w:val="24"/>
              </w:rPr>
              <w:t xml:space="preserve"> в жилых помещениях с учетом возраста, состояния здоровья, психологической совместимости и иных факторов.</w:t>
            </w:r>
          </w:p>
          <w:p w:rsidR="00875448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5448">
              <w:rPr>
                <w:sz w:val="24"/>
                <w:szCs w:val="24"/>
              </w:rPr>
              <w:t xml:space="preserve">Жилые помещения </w:t>
            </w:r>
            <w:r>
              <w:rPr>
                <w:sz w:val="24"/>
                <w:szCs w:val="24"/>
              </w:rPr>
              <w:t>соответствуют</w:t>
            </w:r>
            <w:r w:rsidR="00875448">
              <w:rPr>
                <w:sz w:val="24"/>
                <w:szCs w:val="24"/>
              </w:rPr>
              <w:t xml:space="preserve"> санитарно-эпидемиологическим требованиям к размещению, устройству, оборудованию, содержанию, санитарно-гигиеническому и противоэпидемиологическому режиму работы </w:t>
            </w:r>
            <w:r>
              <w:rPr>
                <w:sz w:val="24"/>
                <w:szCs w:val="24"/>
              </w:rPr>
              <w:t>Учреждения</w:t>
            </w:r>
            <w:r w:rsidR="00875448">
              <w:rPr>
                <w:sz w:val="24"/>
                <w:szCs w:val="24"/>
              </w:rPr>
              <w:t>.</w:t>
            </w:r>
          </w:p>
          <w:p w:rsidR="0033421D" w:rsidRDefault="0033421D" w:rsidP="00334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5448">
              <w:rPr>
                <w:sz w:val="24"/>
                <w:szCs w:val="24"/>
              </w:rPr>
              <w:t>Социальная услуга предоставляется круглосуточно</w:t>
            </w:r>
            <w:r>
              <w:rPr>
                <w:sz w:val="24"/>
                <w:szCs w:val="24"/>
              </w:rPr>
              <w:t xml:space="preserve"> до выбытия воспитанника из учреждения.</w:t>
            </w:r>
          </w:p>
          <w:p w:rsidR="00875448" w:rsidRDefault="0033421D" w:rsidP="00334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5448">
              <w:rPr>
                <w:sz w:val="24"/>
                <w:szCs w:val="24"/>
              </w:rPr>
              <w:t xml:space="preserve">При временном выбытии </w:t>
            </w:r>
            <w:r>
              <w:rPr>
                <w:sz w:val="24"/>
                <w:szCs w:val="24"/>
              </w:rPr>
              <w:t>воспитанника</w:t>
            </w:r>
            <w:r w:rsidR="00513FEB">
              <w:rPr>
                <w:sz w:val="24"/>
                <w:szCs w:val="24"/>
              </w:rPr>
              <w:t xml:space="preserve"> из Учреж</w:t>
            </w:r>
            <w:r w:rsidR="00875448">
              <w:rPr>
                <w:sz w:val="24"/>
                <w:szCs w:val="24"/>
              </w:rPr>
              <w:t xml:space="preserve">дения (госпитализация, отдых и оздоровление в санатории и т.п.) </w:t>
            </w:r>
            <w:r>
              <w:rPr>
                <w:sz w:val="24"/>
                <w:szCs w:val="24"/>
              </w:rPr>
              <w:t>жилое помещение за ним сохраняется.</w:t>
            </w:r>
          </w:p>
        </w:tc>
      </w:tr>
      <w:tr w:rsidR="002410E0" w:rsidTr="003711AB">
        <w:tc>
          <w:tcPr>
            <w:tcW w:w="872" w:type="dxa"/>
          </w:tcPr>
          <w:p w:rsidR="002410E0" w:rsidRDefault="00513FEB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44" w:type="dxa"/>
          </w:tcPr>
          <w:p w:rsidR="002410E0" w:rsidRDefault="00513FEB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107" w:type="dxa"/>
          </w:tcPr>
          <w:p w:rsidR="00513FEB" w:rsidRDefault="0033421D" w:rsidP="0051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3FEB">
              <w:rPr>
                <w:sz w:val="24"/>
                <w:szCs w:val="24"/>
              </w:rPr>
              <w:t>В состав социальной услуги входит:</w:t>
            </w:r>
          </w:p>
          <w:p w:rsidR="00513FEB" w:rsidRDefault="0033421D" w:rsidP="0051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B2966">
              <w:rPr>
                <w:sz w:val="24"/>
                <w:szCs w:val="24"/>
              </w:rPr>
              <w:t xml:space="preserve"> П</w:t>
            </w:r>
            <w:r w:rsidR="00513FEB">
              <w:rPr>
                <w:sz w:val="24"/>
                <w:szCs w:val="24"/>
              </w:rPr>
              <w:t xml:space="preserve">редоставление площади нежилых помещений, предназначенных для оказания </w:t>
            </w:r>
            <w:r>
              <w:rPr>
                <w:sz w:val="24"/>
                <w:szCs w:val="24"/>
              </w:rPr>
              <w:t>воспитанникам</w:t>
            </w:r>
            <w:r w:rsidR="00513FEB">
              <w:rPr>
                <w:sz w:val="24"/>
                <w:szCs w:val="24"/>
              </w:rPr>
              <w:t>: социально-медицинских услуг (массажный кабинет, кабинет ЛФК, кабинет физиотерапии, приёмно-карантинное отделение); социально-бытовых услуг (пищеблок, прачечная, помещения, предоставляемые для хранения личных вещей воспитанников) и других социальных услуг.</w:t>
            </w:r>
          </w:p>
          <w:p w:rsidR="00513FEB" w:rsidRDefault="0033421D" w:rsidP="00334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3FEB">
              <w:rPr>
                <w:sz w:val="24"/>
                <w:szCs w:val="24"/>
              </w:rPr>
              <w:t>Социальная услуга предоставляется круглосуточно</w:t>
            </w:r>
            <w:r>
              <w:rPr>
                <w:sz w:val="24"/>
                <w:szCs w:val="24"/>
              </w:rPr>
              <w:t xml:space="preserve"> до выбытия воспитанника из Учреждения.</w:t>
            </w:r>
          </w:p>
        </w:tc>
      </w:tr>
      <w:tr w:rsidR="002410E0" w:rsidTr="003711AB">
        <w:tc>
          <w:tcPr>
            <w:tcW w:w="872" w:type="dxa"/>
          </w:tcPr>
          <w:p w:rsidR="002410E0" w:rsidRDefault="00513FEB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44" w:type="dxa"/>
          </w:tcPr>
          <w:p w:rsidR="002410E0" w:rsidRDefault="00513FEB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6107" w:type="dxa"/>
          </w:tcPr>
          <w:p w:rsidR="00513FEB" w:rsidRDefault="0033421D" w:rsidP="00513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3FEB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B2966">
              <w:rPr>
                <w:sz w:val="24"/>
                <w:szCs w:val="24"/>
              </w:rPr>
              <w:t xml:space="preserve"> П</w:t>
            </w:r>
            <w:r w:rsidR="00513FEB">
              <w:rPr>
                <w:sz w:val="24"/>
                <w:szCs w:val="24"/>
              </w:rPr>
              <w:t>редоставление в пользование мебели в жилых комнатах:</w:t>
            </w:r>
            <w:r w:rsidR="003B3B7A">
              <w:rPr>
                <w:sz w:val="24"/>
                <w:szCs w:val="24"/>
              </w:rPr>
              <w:t xml:space="preserve"> шкафчик для личных вещей, кровать, тумбочка прикроватная, стул, светильник потолочный, жалюзи.</w:t>
            </w:r>
          </w:p>
          <w:p w:rsidR="003B3B7A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3B7A">
              <w:rPr>
                <w:sz w:val="24"/>
                <w:szCs w:val="24"/>
              </w:rPr>
              <w:t xml:space="preserve">Мебель </w:t>
            </w:r>
            <w:r>
              <w:rPr>
                <w:sz w:val="24"/>
                <w:szCs w:val="24"/>
              </w:rPr>
              <w:t>подбирается в соответствии с санитарно-гигиеническими</w:t>
            </w:r>
            <w:r w:rsidR="003B3B7A">
              <w:rPr>
                <w:sz w:val="24"/>
                <w:szCs w:val="24"/>
              </w:rPr>
              <w:t xml:space="preserve"> требованиям</w:t>
            </w:r>
            <w:r>
              <w:rPr>
                <w:sz w:val="24"/>
                <w:szCs w:val="24"/>
              </w:rPr>
              <w:t>и</w:t>
            </w:r>
            <w:r w:rsidR="003B3B7A">
              <w:rPr>
                <w:sz w:val="24"/>
                <w:szCs w:val="24"/>
              </w:rPr>
              <w:t>, антропометрическим</w:t>
            </w:r>
            <w:r>
              <w:rPr>
                <w:sz w:val="24"/>
                <w:szCs w:val="24"/>
              </w:rPr>
              <w:t>и</w:t>
            </w:r>
            <w:r w:rsidR="003B3B7A">
              <w:rPr>
                <w:sz w:val="24"/>
                <w:szCs w:val="24"/>
              </w:rPr>
              <w:t xml:space="preserve"> данным</w:t>
            </w:r>
            <w:r>
              <w:rPr>
                <w:sz w:val="24"/>
                <w:szCs w:val="24"/>
              </w:rPr>
              <w:t>и и состоянием</w:t>
            </w:r>
            <w:r w:rsidR="003B3B7A">
              <w:rPr>
                <w:sz w:val="24"/>
                <w:szCs w:val="24"/>
              </w:rPr>
              <w:t xml:space="preserve"> здоровья </w:t>
            </w:r>
            <w:r>
              <w:rPr>
                <w:sz w:val="24"/>
                <w:szCs w:val="24"/>
              </w:rPr>
              <w:t>воспитанников</w:t>
            </w:r>
            <w:r w:rsidR="009B2966">
              <w:rPr>
                <w:sz w:val="24"/>
                <w:szCs w:val="24"/>
              </w:rPr>
              <w:t>.</w:t>
            </w:r>
          </w:p>
          <w:p w:rsidR="003B3B7A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9B2966">
              <w:rPr>
                <w:sz w:val="24"/>
                <w:szCs w:val="24"/>
              </w:rPr>
              <w:t xml:space="preserve"> П</w:t>
            </w:r>
            <w:r w:rsidR="003B3B7A">
              <w:rPr>
                <w:sz w:val="24"/>
                <w:szCs w:val="24"/>
              </w:rPr>
              <w:t xml:space="preserve">редоставление в пользование мебели в помещениях для проведения реабилитационных, физкультурно-оздоровительных, культурно-развлекательных мероприятий, бытового, медицинского обслуживания согласно нормативам рекомендуемого перечня оборудования, необходимого для оснащения </w:t>
            </w:r>
            <w:r>
              <w:rPr>
                <w:sz w:val="24"/>
                <w:szCs w:val="24"/>
              </w:rPr>
              <w:t>Учреждения</w:t>
            </w:r>
            <w:r w:rsidR="003B3B7A">
              <w:rPr>
                <w:sz w:val="24"/>
                <w:szCs w:val="24"/>
              </w:rPr>
              <w:t>, предоставляющего социальные услуги в стационарной форме социального обслуживания.</w:t>
            </w:r>
          </w:p>
          <w:p w:rsidR="003B3B7A" w:rsidRDefault="0033421D" w:rsidP="00334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3B7A">
              <w:rPr>
                <w:sz w:val="24"/>
                <w:szCs w:val="24"/>
              </w:rPr>
              <w:t xml:space="preserve">Социальная услуга предоставляется круглосуточно </w:t>
            </w:r>
            <w:r>
              <w:rPr>
                <w:sz w:val="24"/>
                <w:szCs w:val="24"/>
              </w:rPr>
              <w:t>до выбытия воспитанника из Учреждения</w:t>
            </w:r>
            <w:r w:rsidR="003B3B7A">
              <w:rPr>
                <w:sz w:val="24"/>
                <w:szCs w:val="24"/>
              </w:rPr>
              <w:t xml:space="preserve">. При временном </w:t>
            </w:r>
            <w:r w:rsidR="003B3B7A">
              <w:rPr>
                <w:sz w:val="24"/>
                <w:szCs w:val="24"/>
              </w:rPr>
              <w:lastRenderedPageBreak/>
              <w:t xml:space="preserve">выбытии </w:t>
            </w:r>
            <w:r>
              <w:rPr>
                <w:sz w:val="24"/>
                <w:szCs w:val="24"/>
              </w:rPr>
              <w:t>воспитанника</w:t>
            </w:r>
            <w:r w:rsidR="003B3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Учреждения мебель за ним сохраняется </w:t>
            </w:r>
            <w:r w:rsidR="003B3B7A">
              <w:rPr>
                <w:sz w:val="24"/>
                <w:szCs w:val="24"/>
              </w:rPr>
              <w:t>(социальная услуга фактически предоставляется).</w:t>
            </w:r>
          </w:p>
        </w:tc>
      </w:tr>
      <w:tr w:rsidR="002410E0" w:rsidTr="003711AB">
        <w:tc>
          <w:tcPr>
            <w:tcW w:w="872" w:type="dxa"/>
          </w:tcPr>
          <w:p w:rsidR="002410E0" w:rsidRDefault="003B3B7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44" w:type="dxa"/>
          </w:tcPr>
          <w:p w:rsidR="002410E0" w:rsidRDefault="003B3B7A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питанием</w:t>
            </w:r>
            <w:r w:rsidR="003342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6107" w:type="dxa"/>
          </w:tcPr>
          <w:p w:rsidR="0046476C" w:rsidRDefault="0033421D" w:rsidP="00464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476C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B2966">
              <w:rPr>
                <w:sz w:val="24"/>
                <w:szCs w:val="24"/>
              </w:rPr>
              <w:t xml:space="preserve"> П</w:t>
            </w:r>
            <w:r w:rsidR="0046476C">
              <w:rPr>
                <w:sz w:val="24"/>
                <w:szCs w:val="24"/>
              </w:rPr>
              <w:t>риготовление (приобретение) блюд в соответствии с требованиями законодательства (диетическое питание в со</w:t>
            </w:r>
            <w:r w:rsidR="009B2966">
              <w:rPr>
                <w:sz w:val="24"/>
                <w:szCs w:val="24"/>
              </w:rPr>
              <w:t>ответствии с заключением врача).</w:t>
            </w:r>
          </w:p>
          <w:p w:rsidR="0046476C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9B2966">
              <w:rPr>
                <w:sz w:val="24"/>
                <w:szCs w:val="24"/>
              </w:rPr>
              <w:t xml:space="preserve"> В</w:t>
            </w:r>
            <w:r w:rsidR="0046476C">
              <w:rPr>
                <w:sz w:val="24"/>
                <w:szCs w:val="24"/>
              </w:rPr>
              <w:t>ыдача готовых блюд в соответствии с установленными треб</w:t>
            </w:r>
            <w:r w:rsidR="009B2966">
              <w:rPr>
                <w:sz w:val="24"/>
                <w:szCs w:val="24"/>
              </w:rPr>
              <w:t>ованиями действующих нормативов.</w:t>
            </w:r>
          </w:p>
          <w:p w:rsidR="0046476C" w:rsidRDefault="0033421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9B2966">
              <w:rPr>
                <w:sz w:val="24"/>
                <w:szCs w:val="24"/>
              </w:rPr>
              <w:t xml:space="preserve"> О</w:t>
            </w:r>
            <w:r w:rsidR="0046476C">
              <w:rPr>
                <w:sz w:val="24"/>
                <w:szCs w:val="24"/>
              </w:rPr>
              <w:t>рганизация питания с обслуживанием, сер</w:t>
            </w:r>
            <w:r w:rsidR="009B2966">
              <w:rPr>
                <w:sz w:val="24"/>
                <w:szCs w:val="24"/>
              </w:rPr>
              <w:t>вировкой стола в обеденной зоне.</w:t>
            </w:r>
          </w:p>
          <w:p w:rsidR="0046476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</w:t>
            </w:r>
            <w:r w:rsidR="0046476C">
              <w:rPr>
                <w:sz w:val="24"/>
                <w:szCs w:val="24"/>
              </w:rPr>
              <w:t>опровождение воспитанника до обеденной зоны</w:t>
            </w:r>
            <w:r>
              <w:rPr>
                <w:sz w:val="24"/>
                <w:szCs w:val="24"/>
              </w:rPr>
              <w:t xml:space="preserve"> (при необходимости).</w:t>
            </w:r>
          </w:p>
          <w:p w:rsidR="0046476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</w:t>
            </w:r>
            <w:r w:rsidR="0046476C">
              <w:rPr>
                <w:sz w:val="24"/>
                <w:szCs w:val="24"/>
              </w:rPr>
              <w:t>борка и мытье посуды.</w:t>
            </w:r>
          </w:p>
          <w:p w:rsidR="0046476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476C">
              <w:rPr>
                <w:sz w:val="24"/>
                <w:szCs w:val="24"/>
              </w:rPr>
              <w:t>Социальная услуга предоставляется ежедневно</w:t>
            </w:r>
            <w:r>
              <w:rPr>
                <w:sz w:val="24"/>
                <w:szCs w:val="24"/>
              </w:rPr>
              <w:t xml:space="preserve"> не менее</w:t>
            </w:r>
            <w:r w:rsidR="0046476C">
              <w:rPr>
                <w:sz w:val="24"/>
                <w:szCs w:val="24"/>
              </w:rPr>
              <w:t xml:space="preserve"> 6 раз в день.</w:t>
            </w:r>
          </w:p>
        </w:tc>
      </w:tr>
      <w:tr w:rsidR="002410E0" w:rsidTr="003711AB">
        <w:tc>
          <w:tcPr>
            <w:tcW w:w="872" w:type="dxa"/>
          </w:tcPr>
          <w:p w:rsidR="002410E0" w:rsidRDefault="004647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944" w:type="dxa"/>
          </w:tcPr>
          <w:p w:rsidR="002410E0" w:rsidRDefault="0046476C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6107" w:type="dxa"/>
          </w:tcPr>
          <w:p w:rsidR="0046476C" w:rsidRDefault="009B2966" w:rsidP="00464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476C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46476C">
              <w:rPr>
                <w:sz w:val="24"/>
                <w:szCs w:val="24"/>
              </w:rPr>
              <w:t>редоставление одежды, обуви, нательного белья в соответствии с размерами одежды, обуви, нательного белья воспитанника, с учётом времени года, температурного режима на улице и в помещениях.</w:t>
            </w:r>
          </w:p>
          <w:p w:rsidR="0046476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476C">
              <w:rPr>
                <w:sz w:val="24"/>
                <w:szCs w:val="24"/>
              </w:rPr>
              <w:t>Мягкий инвентарь выдается воспитаннику в начале обслуживания и заменяется в процессе износа в соответствии с утвержденными нормами, сезоном, ростом, размером и сроком эксплуатации.</w:t>
            </w:r>
          </w:p>
          <w:p w:rsidR="0046476C" w:rsidRDefault="009B2966" w:rsidP="00464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46476C">
              <w:rPr>
                <w:sz w:val="24"/>
                <w:szCs w:val="24"/>
              </w:rPr>
              <w:t>редоставление постельных принадлежностей предоставляется в соответствии с утвержденными нормами, а также сроком</w:t>
            </w:r>
            <w:r>
              <w:rPr>
                <w:sz w:val="24"/>
                <w:szCs w:val="24"/>
              </w:rPr>
              <w:t xml:space="preserve"> эксплуатации мягкого инвентаря.</w:t>
            </w:r>
          </w:p>
          <w:p w:rsidR="0046476C" w:rsidRDefault="009B2966" w:rsidP="00464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</w:t>
            </w:r>
            <w:r w:rsidR="0046476C">
              <w:rPr>
                <w:sz w:val="24"/>
                <w:szCs w:val="24"/>
              </w:rPr>
              <w:t>мена одежды, нательного белья и постельных принадлежностей.</w:t>
            </w:r>
          </w:p>
          <w:p w:rsidR="0046476C" w:rsidRDefault="009B2966" w:rsidP="00464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476C">
              <w:rPr>
                <w:sz w:val="24"/>
                <w:szCs w:val="24"/>
              </w:rPr>
              <w:t xml:space="preserve">Социальная услуга предоставляется не реже 1 раза в </w:t>
            </w:r>
            <w:r>
              <w:rPr>
                <w:sz w:val="24"/>
                <w:szCs w:val="24"/>
              </w:rPr>
              <w:t xml:space="preserve"> </w:t>
            </w:r>
            <w:r w:rsidR="0046476C">
              <w:rPr>
                <w:sz w:val="24"/>
                <w:szCs w:val="24"/>
              </w:rPr>
              <w:t>7 дней, чаще – по мере загрязнения.</w:t>
            </w:r>
          </w:p>
        </w:tc>
      </w:tr>
      <w:tr w:rsidR="002410E0" w:rsidTr="003711AB">
        <w:tc>
          <w:tcPr>
            <w:tcW w:w="872" w:type="dxa"/>
          </w:tcPr>
          <w:p w:rsidR="002410E0" w:rsidRDefault="004647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944" w:type="dxa"/>
          </w:tcPr>
          <w:p w:rsidR="002410E0" w:rsidRDefault="0046476C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6107" w:type="dxa"/>
          </w:tcPr>
          <w:p w:rsidR="0046476C" w:rsidRDefault="009B2966" w:rsidP="004647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476C">
              <w:rPr>
                <w:sz w:val="24"/>
                <w:szCs w:val="24"/>
              </w:rPr>
              <w:t>В состав социальной услуги входит:</w:t>
            </w:r>
          </w:p>
          <w:p w:rsidR="006C380B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="0046476C">
              <w:rPr>
                <w:sz w:val="24"/>
                <w:szCs w:val="24"/>
              </w:rPr>
              <w:t xml:space="preserve">тирка, дезинфекция, сушка, </w:t>
            </w:r>
            <w:r w:rsidR="006C380B">
              <w:rPr>
                <w:sz w:val="24"/>
                <w:szCs w:val="24"/>
              </w:rPr>
              <w:t>глажение одежды, нательного белья, постельных принадлежностей.</w:t>
            </w:r>
          </w:p>
          <w:p w:rsidR="006C380B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C380B">
              <w:rPr>
                <w:sz w:val="24"/>
                <w:szCs w:val="24"/>
              </w:rPr>
              <w:t xml:space="preserve">Социальная услуга предоставляется 1 раз в 7 дней, чаще – по мере </w:t>
            </w:r>
            <w:r w:rsidR="000D3EDC">
              <w:rPr>
                <w:sz w:val="24"/>
                <w:szCs w:val="24"/>
              </w:rPr>
              <w:t>необходимости.</w:t>
            </w:r>
          </w:p>
          <w:p w:rsidR="000D3ED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</w:t>
            </w:r>
            <w:r w:rsidR="000D3EDC">
              <w:rPr>
                <w:sz w:val="24"/>
                <w:szCs w:val="24"/>
              </w:rPr>
              <w:t>емонт нательного и постельного белья, одежды.</w:t>
            </w:r>
          </w:p>
          <w:p w:rsidR="000D3ED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3EDC">
              <w:rPr>
                <w:sz w:val="24"/>
                <w:szCs w:val="24"/>
              </w:rPr>
              <w:t>Социальная услуга предоставляется по мере необходимости.</w:t>
            </w:r>
          </w:p>
        </w:tc>
      </w:tr>
      <w:tr w:rsidR="002410E0" w:rsidTr="003711AB">
        <w:tc>
          <w:tcPr>
            <w:tcW w:w="872" w:type="dxa"/>
          </w:tcPr>
          <w:p w:rsidR="002410E0" w:rsidRDefault="000D3ED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944" w:type="dxa"/>
          </w:tcPr>
          <w:p w:rsidR="002410E0" w:rsidRDefault="000D3EDC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отдыха, досуга</w:t>
            </w:r>
          </w:p>
        </w:tc>
        <w:tc>
          <w:tcPr>
            <w:tcW w:w="6107" w:type="dxa"/>
          </w:tcPr>
          <w:p w:rsidR="000D3EDC" w:rsidRDefault="009B2966" w:rsidP="000D3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3EDC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</w:t>
            </w:r>
            <w:r w:rsidR="000D3EDC">
              <w:rPr>
                <w:sz w:val="24"/>
                <w:szCs w:val="24"/>
              </w:rPr>
              <w:t xml:space="preserve">беспечение книгами, </w:t>
            </w:r>
            <w:r w:rsidR="000D3EDC" w:rsidRPr="000D3EDC">
              <w:rPr>
                <w:sz w:val="24"/>
                <w:szCs w:val="24"/>
              </w:rPr>
              <w:t>настольными играми,</w:t>
            </w:r>
            <w:r w:rsidR="000D3EDC">
              <w:rPr>
                <w:sz w:val="24"/>
                <w:szCs w:val="24"/>
              </w:rPr>
              <w:t xml:space="preserve"> игрушками для сюжетно-ролевых и строительных игр, материалами для изобразительной и театрализованной деятельности и т.п.</w:t>
            </w:r>
          </w:p>
          <w:p w:rsidR="000D3ED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3EDC">
              <w:rPr>
                <w:sz w:val="24"/>
                <w:szCs w:val="24"/>
              </w:rPr>
              <w:t>Социальная услуга предоставляется ежедневно.</w:t>
            </w:r>
          </w:p>
          <w:p w:rsidR="000D3EDC" w:rsidRDefault="009B296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0D3EDC">
              <w:rPr>
                <w:sz w:val="24"/>
                <w:szCs w:val="24"/>
              </w:rPr>
              <w:t>роведение развлечений, спортивных и музыкальных досугов, выездов за пределы территории Учреждения (экскурсии).</w:t>
            </w:r>
          </w:p>
          <w:p w:rsidR="00F92718" w:rsidRDefault="009B2966" w:rsidP="009B2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3EDC">
              <w:rPr>
                <w:sz w:val="24"/>
                <w:szCs w:val="24"/>
              </w:rPr>
              <w:t>Социал</w:t>
            </w:r>
            <w:r>
              <w:rPr>
                <w:sz w:val="24"/>
                <w:szCs w:val="24"/>
              </w:rPr>
              <w:t>ьная услуга предоставляется до 2</w:t>
            </w:r>
            <w:r w:rsidR="000D3EDC">
              <w:rPr>
                <w:sz w:val="24"/>
                <w:szCs w:val="24"/>
              </w:rPr>
              <w:t xml:space="preserve"> раз в неделю. </w:t>
            </w:r>
          </w:p>
          <w:p w:rsidR="000D3EDC" w:rsidRDefault="00F92718" w:rsidP="009B2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3EDC">
              <w:rPr>
                <w:sz w:val="24"/>
                <w:szCs w:val="24"/>
              </w:rPr>
              <w:t>Норма времени: от 10 минут</w:t>
            </w:r>
            <w:r w:rsidR="009B2966">
              <w:rPr>
                <w:sz w:val="24"/>
                <w:szCs w:val="24"/>
              </w:rPr>
              <w:t xml:space="preserve"> до 1 часа</w:t>
            </w:r>
            <w:r w:rsidR="000D3EDC">
              <w:rPr>
                <w:sz w:val="24"/>
                <w:szCs w:val="24"/>
              </w:rPr>
              <w:t xml:space="preserve"> – одно </w:t>
            </w:r>
            <w:r w:rsidR="009B2966">
              <w:rPr>
                <w:sz w:val="24"/>
                <w:szCs w:val="24"/>
              </w:rPr>
              <w:t>мероприятие</w:t>
            </w:r>
            <w:r w:rsidR="000D3EDC">
              <w:rPr>
                <w:sz w:val="24"/>
                <w:szCs w:val="24"/>
              </w:rPr>
              <w:t>.</w:t>
            </w:r>
          </w:p>
        </w:tc>
      </w:tr>
      <w:tr w:rsidR="002410E0" w:rsidTr="003711AB">
        <w:tc>
          <w:tcPr>
            <w:tcW w:w="872" w:type="dxa"/>
          </w:tcPr>
          <w:p w:rsidR="002410E0" w:rsidRDefault="00AD2EAE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44" w:type="dxa"/>
          </w:tcPr>
          <w:p w:rsidR="002410E0" w:rsidRDefault="000D3EDC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="00AD2EAE">
              <w:rPr>
                <w:sz w:val="24"/>
                <w:szCs w:val="24"/>
              </w:rPr>
              <w:t>и написание корреспонденции</w:t>
            </w:r>
          </w:p>
        </w:tc>
        <w:tc>
          <w:tcPr>
            <w:tcW w:w="6107" w:type="dxa"/>
          </w:tcPr>
          <w:p w:rsidR="002410E0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>
              <w:rPr>
                <w:sz w:val="24"/>
                <w:szCs w:val="24"/>
              </w:rPr>
              <w:t>В состав социальной услуги входит:</w:t>
            </w:r>
          </w:p>
          <w:p w:rsidR="00AD2EAE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D2EAE">
              <w:rPr>
                <w:sz w:val="24"/>
                <w:szCs w:val="24"/>
              </w:rPr>
              <w:t xml:space="preserve"> чтение вслух воспитаннику полученных писем от родителей</w:t>
            </w:r>
            <w:r>
              <w:rPr>
                <w:sz w:val="24"/>
                <w:szCs w:val="24"/>
              </w:rPr>
              <w:t>/законных представителей.</w:t>
            </w:r>
          </w:p>
          <w:p w:rsidR="00AD2EAE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</w:t>
            </w:r>
            <w:r w:rsidR="00AD2EAE">
              <w:rPr>
                <w:sz w:val="24"/>
                <w:szCs w:val="24"/>
              </w:rPr>
              <w:t xml:space="preserve">аписание </w:t>
            </w:r>
            <w:r>
              <w:rPr>
                <w:sz w:val="24"/>
                <w:szCs w:val="24"/>
              </w:rPr>
              <w:t xml:space="preserve">сотрудником Учреждения </w:t>
            </w:r>
            <w:r w:rsidR="00AD2EAE">
              <w:rPr>
                <w:sz w:val="24"/>
                <w:szCs w:val="24"/>
              </w:rPr>
              <w:t>писем-ответов по запросу родителей/законных представителей от лица воспитанника</w:t>
            </w:r>
            <w:r>
              <w:rPr>
                <w:sz w:val="24"/>
                <w:szCs w:val="24"/>
              </w:rPr>
              <w:t xml:space="preserve"> или подготовка рисунка/поделки воспитанником для передачи родителю/законному представителю.</w:t>
            </w:r>
          </w:p>
          <w:p w:rsidR="00AD2EAE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</w:t>
            </w:r>
            <w:r w:rsidR="00AD2EAE">
              <w:rPr>
                <w:sz w:val="24"/>
                <w:szCs w:val="24"/>
              </w:rPr>
              <w:t>тправка писем по почте или иными средствами связи.</w:t>
            </w:r>
          </w:p>
          <w:p w:rsidR="00F92718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>
              <w:rPr>
                <w:sz w:val="24"/>
                <w:szCs w:val="24"/>
              </w:rPr>
              <w:t xml:space="preserve">Социальная услуга предоставляется по запросу родителей/законных представителей воспитанников. </w:t>
            </w:r>
          </w:p>
          <w:p w:rsidR="00AD2EAE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>
              <w:rPr>
                <w:sz w:val="24"/>
                <w:szCs w:val="24"/>
              </w:rPr>
              <w:t>Норма времени на предоставление одной социальной услуги – до 15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AD2EAE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944" w:type="dxa"/>
          </w:tcPr>
          <w:p w:rsidR="002410E0" w:rsidRDefault="00AD2EAE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на прогулке воспитанников, частично или полностью </w:t>
            </w:r>
            <w:r w:rsidR="00EC60F7">
              <w:rPr>
                <w:sz w:val="24"/>
                <w:szCs w:val="24"/>
              </w:rPr>
              <w:t>не имеющих</w:t>
            </w:r>
            <w:r>
              <w:rPr>
                <w:sz w:val="24"/>
                <w:szCs w:val="24"/>
              </w:rPr>
              <w:t xml:space="preserve"> способность самостоятельно передвигаться</w:t>
            </w:r>
            <w:r w:rsidR="00993B60">
              <w:rPr>
                <w:sz w:val="24"/>
                <w:szCs w:val="24"/>
              </w:rPr>
              <w:t xml:space="preserve"> (дети-инвалиды, дети младенческого и раннего  возраста)</w:t>
            </w:r>
          </w:p>
        </w:tc>
        <w:tc>
          <w:tcPr>
            <w:tcW w:w="6107" w:type="dxa"/>
          </w:tcPr>
          <w:p w:rsidR="00AD2EAE" w:rsidRDefault="00EC60F7" w:rsidP="00AD2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AD2EAE">
              <w:rPr>
                <w:sz w:val="24"/>
                <w:szCs w:val="24"/>
              </w:rPr>
              <w:t>рогулка индивидуальная или групповая (группа не более 6 человек).</w:t>
            </w:r>
          </w:p>
          <w:p w:rsidR="00AD2EAE" w:rsidRDefault="00EC60F7" w:rsidP="00AD2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>
              <w:rPr>
                <w:sz w:val="24"/>
                <w:szCs w:val="24"/>
              </w:rPr>
              <w:t>Прогулка осуществляется в соответствии с рекомендациями врача, в сопровождении сотрудника Учреждения.</w:t>
            </w:r>
          </w:p>
          <w:p w:rsidR="00595C48" w:rsidRDefault="00EC60F7" w:rsidP="00AD2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>
              <w:rPr>
                <w:sz w:val="24"/>
                <w:szCs w:val="24"/>
              </w:rPr>
              <w:t xml:space="preserve">Социальная услуга предоставляется </w:t>
            </w:r>
            <w:r w:rsidR="007C730C">
              <w:rPr>
                <w:sz w:val="24"/>
                <w:szCs w:val="24"/>
              </w:rPr>
              <w:t>ежедневно, в соответствии с погодными условиями</w:t>
            </w:r>
            <w:r w:rsidR="00AD2EAE">
              <w:rPr>
                <w:sz w:val="24"/>
                <w:szCs w:val="24"/>
              </w:rPr>
              <w:t xml:space="preserve">. </w:t>
            </w:r>
          </w:p>
          <w:p w:rsidR="00AD2EAE" w:rsidRDefault="00595C48" w:rsidP="00AD2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>
              <w:rPr>
                <w:sz w:val="24"/>
                <w:szCs w:val="24"/>
              </w:rPr>
              <w:t>Норма времени на предоставление услуги – до 60 минут</w:t>
            </w:r>
            <w:r w:rsidR="00EC60F7">
              <w:rPr>
                <w:sz w:val="24"/>
                <w:szCs w:val="24"/>
              </w:rPr>
              <w:t xml:space="preserve"> на одну прогулку</w:t>
            </w:r>
            <w:r w:rsidR="00AD2EAE">
              <w:rPr>
                <w:sz w:val="24"/>
                <w:szCs w:val="24"/>
              </w:rPr>
              <w:t xml:space="preserve">. </w:t>
            </w:r>
          </w:p>
          <w:p w:rsidR="00AD2EAE" w:rsidRDefault="00EC60F7" w:rsidP="00AD2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EAE" w:rsidRPr="007C730C">
              <w:rPr>
                <w:sz w:val="24"/>
                <w:szCs w:val="24"/>
              </w:rPr>
              <w:t>Социальная услуга предоставляется воспитанникам, не способным по состоянию здоровья</w:t>
            </w:r>
            <w:r w:rsidR="007C730C" w:rsidRPr="007C730C">
              <w:rPr>
                <w:sz w:val="24"/>
                <w:szCs w:val="24"/>
              </w:rPr>
              <w:t xml:space="preserve"> или по причине младенческого/</w:t>
            </w:r>
            <w:r w:rsidR="007C730C">
              <w:rPr>
                <w:sz w:val="24"/>
                <w:szCs w:val="24"/>
              </w:rPr>
              <w:t>раннего</w:t>
            </w:r>
            <w:r w:rsidR="00AD2EAE" w:rsidRPr="007C730C">
              <w:rPr>
                <w:sz w:val="24"/>
                <w:szCs w:val="24"/>
              </w:rPr>
              <w:t xml:space="preserve"> </w:t>
            </w:r>
            <w:r w:rsidR="007C730C" w:rsidRPr="007C730C">
              <w:rPr>
                <w:sz w:val="24"/>
                <w:szCs w:val="24"/>
              </w:rPr>
              <w:t xml:space="preserve">возраста </w:t>
            </w:r>
            <w:r w:rsidR="00AD2EAE" w:rsidRPr="007C730C">
              <w:rPr>
                <w:sz w:val="24"/>
                <w:szCs w:val="24"/>
              </w:rPr>
              <w:t>самостоятельно передвигаться.</w:t>
            </w:r>
          </w:p>
        </w:tc>
      </w:tr>
      <w:tr w:rsidR="002410E0" w:rsidTr="003711AB">
        <w:tc>
          <w:tcPr>
            <w:tcW w:w="872" w:type="dxa"/>
          </w:tcPr>
          <w:p w:rsidR="002410E0" w:rsidRDefault="003711AB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944" w:type="dxa"/>
          </w:tcPr>
          <w:p w:rsidR="002410E0" w:rsidRDefault="003711AB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в передвижении по зданию Учреждения воспитанникам, частично или полностью </w:t>
            </w:r>
            <w:r w:rsidR="007C730C">
              <w:rPr>
                <w:sz w:val="24"/>
                <w:szCs w:val="24"/>
              </w:rPr>
              <w:t>не имеющим</w:t>
            </w:r>
            <w:r>
              <w:rPr>
                <w:sz w:val="24"/>
                <w:szCs w:val="24"/>
              </w:rPr>
              <w:t xml:space="preserve"> способность самостоятельно передвигаться</w:t>
            </w:r>
            <w:r w:rsidR="00993B60">
              <w:rPr>
                <w:sz w:val="24"/>
                <w:szCs w:val="24"/>
              </w:rPr>
              <w:t xml:space="preserve"> (дети-инвалиды, дети младенческого возраста)</w:t>
            </w:r>
          </w:p>
        </w:tc>
        <w:tc>
          <w:tcPr>
            <w:tcW w:w="6107" w:type="dxa"/>
          </w:tcPr>
          <w:p w:rsidR="003711AB" w:rsidRDefault="00EC60F7" w:rsidP="0037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11AB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EC60F7" w:rsidP="0037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3711AB">
              <w:rPr>
                <w:sz w:val="24"/>
                <w:szCs w:val="24"/>
              </w:rPr>
              <w:t xml:space="preserve">омощь в передвижении в здании и вне здания Учреждения – поддерживание, сопровождение, помощь при ходьбе воспитанникам, частично или полностью </w:t>
            </w:r>
            <w:r>
              <w:rPr>
                <w:sz w:val="24"/>
                <w:szCs w:val="24"/>
              </w:rPr>
              <w:t>не способным</w:t>
            </w:r>
            <w:r w:rsidR="003711AB">
              <w:rPr>
                <w:sz w:val="24"/>
                <w:szCs w:val="24"/>
              </w:rPr>
              <w:t xml:space="preserve"> самостоятельно передвигаться.</w:t>
            </w:r>
          </w:p>
          <w:p w:rsidR="003711AB" w:rsidRDefault="00EC60F7" w:rsidP="0037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11AB">
              <w:rPr>
                <w:sz w:val="24"/>
                <w:szCs w:val="24"/>
              </w:rPr>
              <w:t>Помощь в передвижении осуществляется</w:t>
            </w:r>
            <w:r>
              <w:rPr>
                <w:sz w:val="24"/>
                <w:szCs w:val="24"/>
              </w:rPr>
              <w:t>,</w:t>
            </w:r>
            <w:r w:rsidR="003711AB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>,</w:t>
            </w:r>
            <w:r w:rsidR="003711AB">
              <w:rPr>
                <w:sz w:val="24"/>
                <w:szCs w:val="24"/>
              </w:rPr>
              <w:t xml:space="preserve"> с помощью приспособлений и вспомогательных средств, таких как коляски, опоры (ходунки, манежи).</w:t>
            </w:r>
          </w:p>
          <w:p w:rsidR="003711AB" w:rsidRDefault="00EC60F7" w:rsidP="0037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730C" w:rsidRPr="007C730C">
              <w:rPr>
                <w:sz w:val="24"/>
                <w:szCs w:val="24"/>
              </w:rPr>
              <w:t>Социальная услуга предоставляется воспитанникам, не способным по состоянию здоровья или по причине младенческого/</w:t>
            </w:r>
            <w:r w:rsidR="007C730C">
              <w:rPr>
                <w:sz w:val="24"/>
                <w:szCs w:val="24"/>
              </w:rPr>
              <w:t>раннего</w:t>
            </w:r>
            <w:r w:rsidR="007C730C" w:rsidRPr="007C730C">
              <w:rPr>
                <w:sz w:val="24"/>
                <w:szCs w:val="24"/>
              </w:rPr>
              <w:t xml:space="preserve"> возраста самостоятельно передвигаться.</w:t>
            </w:r>
          </w:p>
        </w:tc>
      </w:tr>
      <w:tr w:rsidR="002410E0" w:rsidTr="003711AB">
        <w:tc>
          <w:tcPr>
            <w:tcW w:w="872" w:type="dxa"/>
          </w:tcPr>
          <w:p w:rsidR="002410E0" w:rsidRDefault="003711AB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944" w:type="dxa"/>
          </w:tcPr>
          <w:p w:rsidR="002410E0" w:rsidRDefault="007C730C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одевании и</w:t>
            </w:r>
            <w:r w:rsidR="003711AB">
              <w:rPr>
                <w:sz w:val="24"/>
                <w:szCs w:val="24"/>
              </w:rPr>
              <w:t xml:space="preserve"> раздевании</w:t>
            </w:r>
            <w:r>
              <w:rPr>
                <w:sz w:val="24"/>
                <w:szCs w:val="24"/>
              </w:rPr>
              <w:t xml:space="preserve"> воспитанникам, частично или полностью не имеющим способность к самообслуживанию</w:t>
            </w:r>
            <w:r w:rsidR="00993B60">
              <w:rPr>
                <w:sz w:val="24"/>
                <w:szCs w:val="24"/>
              </w:rPr>
              <w:t xml:space="preserve"> (дети-инвалиды, дети младенческого и раннего возраста)</w:t>
            </w:r>
          </w:p>
        </w:tc>
        <w:tc>
          <w:tcPr>
            <w:tcW w:w="6107" w:type="dxa"/>
          </w:tcPr>
          <w:p w:rsidR="007C730C" w:rsidRDefault="00EC60F7" w:rsidP="007C7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730C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</w:t>
            </w:r>
            <w:r w:rsidR="007C730C">
              <w:rPr>
                <w:sz w:val="24"/>
                <w:szCs w:val="24"/>
              </w:rPr>
              <w:t xml:space="preserve">казание помощи в одевании и раздевании воспитанникам, частично или полностью </w:t>
            </w:r>
            <w:r>
              <w:rPr>
                <w:sz w:val="24"/>
                <w:szCs w:val="24"/>
              </w:rPr>
              <w:t>не способным</w:t>
            </w:r>
            <w:r w:rsidR="007C730C">
              <w:rPr>
                <w:sz w:val="24"/>
                <w:szCs w:val="24"/>
              </w:rPr>
              <w:t xml:space="preserve"> самостоятельно передвигаться.</w:t>
            </w:r>
          </w:p>
          <w:p w:rsidR="007C730C" w:rsidRDefault="00EC60F7" w:rsidP="007C7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730C">
              <w:rPr>
                <w:sz w:val="24"/>
                <w:szCs w:val="24"/>
              </w:rPr>
              <w:t xml:space="preserve">Социальная услуга </w:t>
            </w:r>
            <w:r w:rsidR="007C730C" w:rsidRPr="007C730C">
              <w:rPr>
                <w:sz w:val="24"/>
                <w:szCs w:val="24"/>
              </w:rPr>
              <w:t xml:space="preserve">предоставляется воспитанникам, не способным по состоянию здоровья </w:t>
            </w:r>
            <w:r w:rsidR="007C730C">
              <w:rPr>
                <w:sz w:val="24"/>
                <w:szCs w:val="24"/>
              </w:rPr>
              <w:t>или по причине младенческого/раннего возраста выполнять процедуры обслуживающего характера.</w:t>
            </w:r>
          </w:p>
          <w:p w:rsidR="00595C48" w:rsidRDefault="00EC60F7" w:rsidP="007C7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730C">
              <w:rPr>
                <w:sz w:val="24"/>
                <w:szCs w:val="24"/>
              </w:rPr>
              <w:t xml:space="preserve">Социальная услуга предоставляется ежедневно до </w:t>
            </w:r>
            <w:r>
              <w:rPr>
                <w:sz w:val="24"/>
                <w:szCs w:val="24"/>
              </w:rPr>
              <w:t xml:space="preserve">     </w:t>
            </w:r>
            <w:r w:rsidR="007C730C">
              <w:rPr>
                <w:sz w:val="24"/>
                <w:szCs w:val="24"/>
              </w:rPr>
              <w:t xml:space="preserve">2 раз в день, чаще – по необходимости. </w:t>
            </w:r>
          </w:p>
          <w:p w:rsidR="007C730C" w:rsidRDefault="00595C48" w:rsidP="007C73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730C">
              <w:rPr>
                <w:sz w:val="24"/>
                <w:szCs w:val="24"/>
              </w:rPr>
              <w:t>Время предоставления социальной услуги – до 15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6E269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944" w:type="dxa"/>
          </w:tcPr>
          <w:p w:rsidR="002410E0" w:rsidRDefault="006E2697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приеме пищи (кормление)</w:t>
            </w:r>
            <w:r w:rsidR="00993B60">
              <w:rPr>
                <w:sz w:val="24"/>
                <w:szCs w:val="24"/>
              </w:rPr>
              <w:t xml:space="preserve"> детям-инвалидам, детям </w:t>
            </w:r>
            <w:r w:rsidR="00993B60">
              <w:rPr>
                <w:sz w:val="24"/>
                <w:szCs w:val="24"/>
              </w:rPr>
              <w:lastRenderedPageBreak/>
              <w:t>младенческого и раннего возраста</w:t>
            </w:r>
          </w:p>
        </w:tc>
        <w:tc>
          <w:tcPr>
            <w:tcW w:w="6107" w:type="dxa"/>
          </w:tcPr>
          <w:p w:rsidR="006E2697" w:rsidRDefault="00EC60F7" w:rsidP="006E2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6E269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6E2697">
              <w:rPr>
                <w:sz w:val="24"/>
                <w:szCs w:val="24"/>
              </w:rPr>
              <w:t xml:space="preserve">одготовка места приема пищи, помощь воспитаннику в изменении положения тела для удобства </w:t>
            </w:r>
            <w:r w:rsidR="006E2697">
              <w:rPr>
                <w:sz w:val="24"/>
                <w:szCs w:val="24"/>
              </w:rPr>
              <w:lastRenderedPageBreak/>
              <w:t>приема пищи, при необходимости помощь в перемещении в</w:t>
            </w:r>
            <w:r>
              <w:rPr>
                <w:sz w:val="24"/>
                <w:szCs w:val="24"/>
              </w:rPr>
              <w:t>оспитанника к месту приема пищи.</w:t>
            </w:r>
          </w:p>
          <w:p w:rsidR="006E2697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М</w:t>
            </w:r>
            <w:r w:rsidR="006E2697">
              <w:rPr>
                <w:sz w:val="24"/>
                <w:szCs w:val="24"/>
              </w:rPr>
              <w:t>ытье воспитаннику рук, лица, размещение заранее приготовленных блюд с пищей, необходимых столовых приборов в зоне приема пищи, помощь в удержании ложки и чашки при самостоятельном приеме пищи, при необходимости – кормление воспитанника</w:t>
            </w:r>
            <w:r>
              <w:rPr>
                <w:sz w:val="24"/>
                <w:szCs w:val="24"/>
              </w:rPr>
              <w:t>.</w:t>
            </w:r>
          </w:p>
          <w:p w:rsidR="00843F94" w:rsidRDefault="00EC60F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="00843F94">
              <w:rPr>
                <w:sz w:val="24"/>
                <w:szCs w:val="24"/>
              </w:rPr>
              <w:t xml:space="preserve">омощь </w:t>
            </w:r>
            <w:r w:rsidR="008D513A">
              <w:rPr>
                <w:sz w:val="24"/>
                <w:szCs w:val="24"/>
              </w:rPr>
              <w:t>воспитаннику в питье из чашки или бутылочки, уборка места приема пищи, мытье посуды.</w:t>
            </w:r>
          </w:p>
          <w:p w:rsidR="00595C48" w:rsidRDefault="00EC60F7" w:rsidP="008D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D513A">
              <w:rPr>
                <w:sz w:val="24"/>
                <w:szCs w:val="24"/>
              </w:rPr>
              <w:t xml:space="preserve">Социальная услуга предоставляется ежедневно </w:t>
            </w:r>
            <w:r>
              <w:rPr>
                <w:sz w:val="24"/>
                <w:szCs w:val="24"/>
              </w:rPr>
              <w:t xml:space="preserve">не менее </w:t>
            </w:r>
            <w:r w:rsidR="008D513A">
              <w:rPr>
                <w:sz w:val="24"/>
                <w:szCs w:val="24"/>
              </w:rPr>
              <w:t xml:space="preserve">6 раз в день. </w:t>
            </w:r>
          </w:p>
          <w:p w:rsidR="008D513A" w:rsidRDefault="00595C48" w:rsidP="008D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D513A">
              <w:rPr>
                <w:sz w:val="24"/>
                <w:szCs w:val="24"/>
              </w:rPr>
              <w:t>Время на предоставление услуги 10-15 минут (на каждое кормление), обед -  25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8D513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944" w:type="dxa"/>
          </w:tcPr>
          <w:p w:rsidR="002410E0" w:rsidRDefault="008D513A" w:rsidP="0016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жилых помещений</w:t>
            </w:r>
          </w:p>
        </w:tc>
        <w:tc>
          <w:tcPr>
            <w:tcW w:w="6107" w:type="dxa"/>
          </w:tcPr>
          <w:p w:rsidR="008D513A" w:rsidRDefault="00A70486" w:rsidP="008D5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D513A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="008D513A">
              <w:rPr>
                <w:sz w:val="24"/>
                <w:szCs w:val="24"/>
              </w:rPr>
              <w:t>лажная уборка жилых помещений.</w:t>
            </w:r>
          </w:p>
          <w:p w:rsidR="008D513A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D513A">
              <w:rPr>
                <w:sz w:val="24"/>
                <w:szCs w:val="24"/>
              </w:rPr>
              <w:t>Социальная услуга предоставляется ежедневно в соответствии с требованиями санитарных норм.</w:t>
            </w:r>
          </w:p>
          <w:p w:rsidR="008D513A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Г</w:t>
            </w:r>
            <w:r w:rsidR="008D513A">
              <w:rPr>
                <w:sz w:val="24"/>
                <w:szCs w:val="24"/>
              </w:rPr>
              <w:t>енеральная уборка жилых помещений.</w:t>
            </w:r>
          </w:p>
          <w:p w:rsidR="007C41FF" w:rsidRDefault="00A70486" w:rsidP="007C4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D513A">
              <w:rPr>
                <w:sz w:val="24"/>
                <w:szCs w:val="24"/>
              </w:rPr>
              <w:t>Социальная услуга оказывается не реже 1 раза в месяц</w:t>
            </w:r>
            <w:r w:rsidR="007C41FF">
              <w:rPr>
                <w:sz w:val="24"/>
                <w:szCs w:val="24"/>
              </w:rPr>
              <w:t xml:space="preserve"> в соответствии с требованиями санитарных норм.</w:t>
            </w:r>
          </w:p>
          <w:p w:rsidR="008D513A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41FF">
              <w:rPr>
                <w:sz w:val="24"/>
                <w:szCs w:val="24"/>
              </w:rPr>
              <w:t>При временном выбытии воспитанника из Учреждения социальная услуга фактически предоставляется.</w:t>
            </w:r>
          </w:p>
        </w:tc>
      </w:tr>
      <w:tr w:rsidR="002410E0" w:rsidTr="003711AB">
        <w:tc>
          <w:tcPr>
            <w:tcW w:w="872" w:type="dxa"/>
          </w:tcPr>
          <w:p w:rsidR="002410E0" w:rsidRDefault="007C41FF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2944" w:type="dxa"/>
          </w:tcPr>
          <w:p w:rsidR="002410E0" w:rsidRDefault="007C41FF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гигиенических услуг воспитанникам, не способным по состоянию здоровья или в силу младенческого и раннего возраста самостоятельно осуществлять за собой уход</w:t>
            </w:r>
          </w:p>
        </w:tc>
        <w:tc>
          <w:tcPr>
            <w:tcW w:w="6107" w:type="dxa"/>
          </w:tcPr>
          <w:p w:rsidR="007C41FF" w:rsidRDefault="00162221" w:rsidP="007C4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41FF">
              <w:rPr>
                <w:sz w:val="24"/>
                <w:szCs w:val="24"/>
              </w:rPr>
              <w:t>В состав социальной услуги входит:</w:t>
            </w:r>
          </w:p>
          <w:p w:rsidR="007C41FF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Г</w:t>
            </w:r>
            <w:r w:rsidR="007C41FF">
              <w:rPr>
                <w:sz w:val="24"/>
                <w:szCs w:val="24"/>
              </w:rPr>
              <w:t>игиенические мероприятия (обмывание, обтирание) производится 2 раза в день и по необходимости.</w:t>
            </w:r>
          </w:p>
          <w:p w:rsidR="007C41FF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="007C41FF">
              <w:rPr>
                <w:sz w:val="24"/>
                <w:szCs w:val="24"/>
              </w:rPr>
              <w:t>мена памперсов не реже 2 раз в день и по мере необходимости (для инвалидов в соответствии с ИПРА).</w:t>
            </w:r>
          </w:p>
          <w:p w:rsidR="007C41FF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</w:t>
            </w:r>
            <w:r w:rsidR="007C41FF">
              <w:rPr>
                <w:sz w:val="24"/>
                <w:szCs w:val="24"/>
              </w:rPr>
              <w:t>ытье в ванной/душе не реже 1 раза в неделю, чаще - по мере необходимости.</w:t>
            </w:r>
          </w:p>
          <w:p w:rsidR="007C41FF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</w:t>
            </w:r>
            <w:r w:rsidR="007C41FF">
              <w:rPr>
                <w:sz w:val="24"/>
                <w:szCs w:val="24"/>
              </w:rPr>
              <w:t>трижка ногтей на руках, ногах – 1 раз в неделю.</w:t>
            </w:r>
          </w:p>
          <w:p w:rsidR="007C41FF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7C4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785F90">
              <w:rPr>
                <w:sz w:val="24"/>
                <w:szCs w:val="24"/>
              </w:rPr>
              <w:t>трижка волос простая – 1 раз в месяц.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</w:t>
            </w:r>
            <w:r w:rsidR="00785F90">
              <w:rPr>
                <w:sz w:val="24"/>
                <w:szCs w:val="24"/>
              </w:rPr>
              <w:t>ричесывание волос – ежедневно.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</w:t>
            </w:r>
            <w:r w:rsidR="00785F90">
              <w:rPr>
                <w:sz w:val="24"/>
                <w:szCs w:val="24"/>
              </w:rPr>
              <w:t>омощь в пользовании туалетом - при необходимости и по мере необходимости.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П</w:t>
            </w:r>
            <w:r w:rsidR="00785F90">
              <w:rPr>
                <w:sz w:val="24"/>
                <w:szCs w:val="24"/>
              </w:rPr>
              <w:t>омощь в уходе за зубами: чистка зубов, ротовой полости – ежедневно 1 раз в день</w:t>
            </w:r>
            <w:r>
              <w:rPr>
                <w:sz w:val="24"/>
                <w:szCs w:val="24"/>
              </w:rPr>
              <w:t>, начиная с 2-х летнего возраста воспитанника</w:t>
            </w:r>
            <w:r w:rsidR="00785F90">
              <w:rPr>
                <w:sz w:val="24"/>
                <w:szCs w:val="24"/>
              </w:rPr>
              <w:t>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П</w:t>
            </w:r>
            <w:r w:rsidR="00785F90">
              <w:rPr>
                <w:sz w:val="24"/>
                <w:szCs w:val="24"/>
              </w:rPr>
              <w:t>омощь в пользовании очками или слуховыми аппаратами – проверка технического состояния и безопасности очков, слухового аппарата; помощь в установке аппарата, надевании/снятии очков – по мере необходимости.</w:t>
            </w:r>
          </w:p>
        </w:tc>
      </w:tr>
      <w:tr w:rsidR="00785F90" w:rsidTr="00A16CC9">
        <w:tc>
          <w:tcPr>
            <w:tcW w:w="872" w:type="dxa"/>
          </w:tcPr>
          <w:p w:rsidR="00785F90" w:rsidRPr="00785F90" w:rsidRDefault="00785F90" w:rsidP="000407D9">
            <w:pPr>
              <w:jc w:val="both"/>
              <w:rPr>
                <w:b/>
                <w:sz w:val="24"/>
                <w:szCs w:val="24"/>
              </w:rPr>
            </w:pPr>
            <w:r w:rsidRPr="00785F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51" w:type="dxa"/>
            <w:gridSpan w:val="2"/>
          </w:tcPr>
          <w:p w:rsidR="00785F90" w:rsidRPr="00785F90" w:rsidRDefault="00785F90" w:rsidP="000407D9">
            <w:pPr>
              <w:jc w:val="both"/>
              <w:rPr>
                <w:b/>
                <w:sz w:val="24"/>
                <w:szCs w:val="24"/>
              </w:rPr>
            </w:pPr>
            <w:r w:rsidRPr="00785F90">
              <w:rPr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2410E0" w:rsidTr="003711AB">
        <w:tc>
          <w:tcPr>
            <w:tcW w:w="872" w:type="dxa"/>
          </w:tcPr>
          <w:p w:rsidR="002410E0" w:rsidRDefault="00785F90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44" w:type="dxa"/>
          </w:tcPr>
          <w:p w:rsidR="002410E0" w:rsidRDefault="00785F90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осмотра и первичной санитарной обработки</w:t>
            </w:r>
          </w:p>
        </w:tc>
        <w:tc>
          <w:tcPr>
            <w:tcW w:w="6107" w:type="dxa"/>
          </w:tcPr>
          <w:p w:rsidR="00785F90" w:rsidRDefault="00A70486" w:rsidP="00785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85F90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785F90">
              <w:rPr>
                <w:sz w:val="24"/>
                <w:szCs w:val="24"/>
              </w:rPr>
              <w:t>ервичный прием воспитанника медицинским сотрудником при поступлении в Учреждение.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="00785F90">
              <w:rPr>
                <w:sz w:val="24"/>
                <w:szCs w:val="24"/>
              </w:rPr>
              <w:t>смотр воспитанника после отсутствия в Учреждении более 1 суток.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="00785F90">
              <w:rPr>
                <w:sz w:val="24"/>
                <w:szCs w:val="24"/>
              </w:rPr>
              <w:t>роведение первичной санитарной обработки воспитанника, его одежды и обуви при поступлении в Учреждение.</w:t>
            </w:r>
          </w:p>
          <w:p w:rsidR="00B257F0" w:rsidRDefault="00785F90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04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Норма времени на предоставление социальной услуги – до 120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785F90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44" w:type="dxa"/>
          </w:tcPr>
          <w:p w:rsidR="002410E0" w:rsidRDefault="00785F90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оформлении </w:t>
            </w:r>
            <w:r>
              <w:rPr>
                <w:sz w:val="24"/>
                <w:szCs w:val="24"/>
              </w:rPr>
              <w:lastRenderedPageBreak/>
              <w:t>путевок на санаторно-курортное лечение</w:t>
            </w:r>
          </w:p>
        </w:tc>
        <w:tc>
          <w:tcPr>
            <w:tcW w:w="6107" w:type="dxa"/>
          </w:tcPr>
          <w:p w:rsidR="00785F90" w:rsidRDefault="00A70486" w:rsidP="00785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785F90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П</w:t>
            </w:r>
            <w:r w:rsidR="00785F90">
              <w:rPr>
                <w:sz w:val="24"/>
                <w:szCs w:val="24"/>
              </w:rPr>
              <w:t xml:space="preserve">остановка воспитанника </w:t>
            </w:r>
            <w:r w:rsidR="00F92718" w:rsidRPr="00F92718">
              <w:rPr>
                <w:sz w:val="24"/>
                <w:szCs w:val="24"/>
              </w:rPr>
              <w:t>в</w:t>
            </w:r>
            <w:r w:rsidR="00785F90" w:rsidRPr="00F92718">
              <w:rPr>
                <w:sz w:val="24"/>
                <w:szCs w:val="24"/>
              </w:rPr>
              <w:t xml:space="preserve"> очередь на получение путевки в </w:t>
            </w:r>
            <w:r w:rsidR="00F92718" w:rsidRPr="00F92718">
              <w:rPr>
                <w:sz w:val="24"/>
                <w:szCs w:val="24"/>
              </w:rPr>
              <w:t>ОГБУСО «Комплексный центр социального обслуживан</w:t>
            </w:r>
            <w:r w:rsidR="00F92718">
              <w:rPr>
                <w:sz w:val="24"/>
                <w:szCs w:val="24"/>
              </w:rPr>
              <w:t>ия населения г.Братска и Братского района»  (отделении организации отдыха и оздоровления детей)</w:t>
            </w:r>
            <w:r w:rsidR="00785F90">
              <w:rPr>
                <w:sz w:val="24"/>
                <w:szCs w:val="24"/>
              </w:rPr>
              <w:t>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</w:t>
            </w:r>
            <w:r w:rsidR="00785F90">
              <w:rPr>
                <w:sz w:val="24"/>
                <w:szCs w:val="24"/>
              </w:rPr>
              <w:t>апись на прием к врачам-специалистам.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="00785F90">
              <w:rPr>
                <w:sz w:val="24"/>
                <w:szCs w:val="24"/>
              </w:rPr>
              <w:t>олучение в медицинской организации справки по установленной форме о необходимости санаторно-курортного лечения.</w:t>
            </w:r>
          </w:p>
          <w:p w:rsidR="00785F90" w:rsidRDefault="00A7048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</w:t>
            </w:r>
            <w:r w:rsidR="00785F90">
              <w:rPr>
                <w:sz w:val="24"/>
                <w:szCs w:val="24"/>
              </w:rPr>
              <w:t>ередача справки по установленной форме</w:t>
            </w:r>
            <w:r w:rsidR="006658BC">
              <w:rPr>
                <w:sz w:val="24"/>
                <w:szCs w:val="24"/>
              </w:rPr>
              <w:t xml:space="preserve"> о необходимости санаторно-курортного лечения воспитанника.</w:t>
            </w:r>
          </w:p>
          <w:p w:rsidR="00A16CC9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</w:t>
            </w:r>
            <w:r w:rsidR="00A16CC9">
              <w:rPr>
                <w:sz w:val="24"/>
                <w:szCs w:val="24"/>
              </w:rPr>
              <w:t>ередача в уполномоченную организацию документов, необходимых для оформления путевки на санаторно-курортное лечение.</w:t>
            </w:r>
          </w:p>
          <w:p w:rsidR="00A16CC9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6CC9">
              <w:rPr>
                <w:sz w:val="24"/>
                <w:szCs w:val="24"/>
              </w:rPr>
              <w:t xml:space="preserve">Социальная услуга предоставляется по запросу законного представителя воспитанника, при наличии рекомендаций врача до 1 раза в год. </w:t>
            </w:r>
          </w:p>
          <w:p w:rsidR="00A16CC9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6CC9">
              <w:rPr>
                <w:sz w:val="24"/>
                <w:szCs w:val="24"/>
              </w:rPr>
              <w:t>Норма времени на предоставление услуги – до 60 минут по каждому пункту.</w:t>
            </w:r>
          </w:p>
        </w:tc>
      </w:tr>
      <w:tr w:rsidR="002410E0" w:rsidTr="003711AB">
        <w:tc>
          <w:tcPr>
            <w:tcW w:w="872" w:type="dxa"/>
          </w:tcPr>
          <w:p w:rsidR="002410E0" w:rsidRDefault="00A16CC9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44" w:type="dxa"/>
          </w:tcPr>
          <w:p w:rsidR="002410E0" w:rsidRDefault="00A16CC9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обеспечении лекарственными препаратами для медицинского применения </w:t>
            </w:r>
          </w:p>
        </w:tc>
        <w:tc>
          <w:tcPr>
            <w:tcW w:w="6107" w:type="dxa"/>
          </w:tcPr>
          <w:p w:rsidR="00A16CC9" w:rsidRDefault="00162221" w:rsidP="00A1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6CC9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F92718" w:rsidP="00A1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A16CC9">
              <w:rPr>
                <w:sz w:val="24"/>
                <w:szCs w:val="24"/>
              </w:rPr>
              <w:t>олучение назначения врача-педиатра на применение определенных лекарственных препаратов для медицинского применения.</w:t>
            </w:r>
          </w:p>
          <w:p w:rsidR="00A16CC9" w:rsidRDefault="00F92718" w:rsidP="00A1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A16CC9">
              <w:rPr>
                <w:sz w:val="24"/>
                <w:szCs w:val="24"/>
              </w:rPr>
              <w:t>олучение бесплатных лекарственных средств в аптечных организациях.</w:t>
            </w:r>
          </w:p>
          <w:p w:rsidR="00A16CC9" w:rsidRDefault="00F92718" w:rsidP="00A1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</w:t>
            </w:r>
            <w:r w:rsidR="00A16CC9">
              <w:rPr>
                <w:sz w:val="24"/>
                <w:szCs w:val="24"/>
              </w:rPr>
              <w:t>оставка лекарственных препаратов для медицинского применения.</w:t>
            </w:r>
          </w:p>
          <w:p w:rsidR="00A16CC9" w:rsidRDefault="00F92718" w:rsidP="00A1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C5B09">
              <w:rPr>
                <w:sz w:val="24"/>
                <w:szCs w:val="24"/>
              </w:rPr>
              <w:t xml:space="preserve">Социальная услуга предоставляется до 2 раз в месяц. </w:t>
            </w:r>
          </w:p>
          <w:p w:rsidR="007C5B09" w:rsidRDefault="00F92718" w:rsidP="00A16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5B09">
              <w:rPr>
                <w:sz w:val="24"/>
                <w:szCs w:val="24"/>
              </w:rPr>
              <w:t>Норма времени на предоставление социальной услуги – до 60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7C5B09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944" w:type="dxa"/>
          </w:tcPr>
          <w:p w:rsidR="002410E0" w:rsidRDefault="00F92718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</w:t>
            </w:r>
            <w:r w:rsidR="007C5B09">
              <w:rPr>
                <w:sz w:val="24"/>
                <w:szCs w:val="24"/>
              </w:rPr>
              <w:t>воспитанников, находящихся в медицинских организациях в стационарных условиях</w:t>
            </w:r>
          </w:p>
        </w:tc>
        <w:tc>
          <w:tcPr>
            <w:tcW w:w="6107" w:type="dxa"/>
          </w:tcPr>
          <w:p w:rsidR="007C5B09" w:rsidRDefault="00162221" w:rsidP="007C5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5B09">
              <w:rPr>
                <w:sz w:val="24"/>
                <w:szCs w:val="24"/>
              </w:rPr>
              <w:t>В состав социальной услуги входит:</w:t>
            </w:r>
          </w:p>
          <w:p w:rsidR="00F92718" w:rsidRDefault="00F92718" w:rsidP="00F9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Сопровождение воспитанника сотрудником (близким взрослым) в стационарных условиях в медицинской организации в случае младенческого или раннего возраста.</w:t>
            </w:r>
          </w:p>
          <w:p w:rsidR="007C5B09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="007C5B09">
              <w:rPr>
                <w:sz w:val="24"/>
                <w:szCs w:val="24"/>
              </w:rPr>
              <w:t>казание морально-психологической поддержки.</w:t>
            </w:r>
          </w:p>
          <w:p w:rsidR="007C5B09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</w:t>
            </w:r>
            <w:r w:rsidR="007C5B09">
              <w:rPr>
                <w:sz w:val="24"/>
                <w:szCs w:val="24"/>
              </w:rPr>
              <w:t>оставка средств личной гигиены, сменной одежды.</w:t>
            </w:r>
          </w:p>
          <w:p w:rsidR="00F92718" w:rsidRDefault="007C5B09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271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Социальная услуга предоставляется</w:t>
            </w:r>
            <w:r w:rsidR="00606D22">
              <w:rPr>
                <w:sz w:val="24"/>
                <w:szCs w:val="24"/>
              </w:rPr>
              <w:t xml:space="preserve"> по мере определения воспитанника в  медицинскую орган</w:t>
            </w:r>
            <w:r w:rsidR="00F92718">
              <w:rPr>
                <w:sz w:val="24"/>
                <w:szCs w:val="24"/>
              </w:rPr>
              <w:t xml:space="preserve">изацию в стационарные условия. </w:t>
            </w:r>
          </w:p>
          <w:p w:rsidR="007C5B09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</w:t>
            </w:r>
            <w:r w:rsidR="00606D22">
              <w:rPr>
                <w:sz w:val="24"/>
                <w:szCs w:val="24"/>
              </w:rPr>
              <w:t>орма времени посещения – до 20 минут за одно посещение, при сопровождении – круглосуточно до выписки воспитанника из медицинской организации.</w:t>
            </w:r>
          </w:p>
        </w:tc>
      </w:tr>
      <w:tr w:rsidR="002410E0" w:rsidTr="003711AB">
        <w:tc>
          <w:tcPr>
            <w:tcW w:w="872" w:type="dxa"/>
          </w:tcPr>
          <w:p w:rsidR="002410E0" w:rsidRDefault="00606D22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944" w:type="dxa"/>
          </w:tcPr>
          <w:p w:rsidR="002410E0" w:rsidRDefault="00606D22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лечебной физкультурой</w:t>
            </w:r>
          </w:p>
        </w:tc>
        <w:tc>
          <w:tcPr>
            <w:tcW w:w="6107" w:type="dxa"/>
          </w:tcPr>
          <w:p w:rsidR="00606D22" w:rsidRDefault="00162221" w:rsidP="0060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6D22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06D22">
              <w:rPr>
                <w:sz w:val="24"/>
                <w:szCs w:val="24"/>
              </w:rPr>
              <w:t>роведение занятий по лечебной физкультуре и спортивных мероприятий, способствующих формированию и развитию физических, психических, функциональных и волевых качеств и способностей.</w:t>
            </w:r>
          </w:p>
          <w:p w:rsidR="00606D22" w:rsidRDefault="00595C48" w:rsidP="0060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6D22">
              <w:rPr>
                <w:sz w:val="24"/>
                <w:szCs w:val="24"/>
              </w:rPr>
              <w:t>Социальная услуга предоставляется до 4 раз в год в соответствии с рекомендациями ИПРА, в соответствии с индивидуальной программой реабилитации по назначению врача.</w:t>
            </w:r>
          </w:p>
          <w:p w:rsidR="00606D22" w:rsidRDefault="00606D22" w:rsidP="0060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5C4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Норма времени на предоставление социальной услуги – </w:t>
            </w:r>
            <w:r w:rsidRPr="00595C48">
              <w:rPr>
                <w:sz w:val="24"/>
                <w:szCs w:val="24"/>
              </w:rPr>
              <w:t xml:space="preserve">до </w:t>
            </w:r>
            <w:r w:rsidR="00595C48" w:rsidRPr="00595C48">
              <w:rPr>
                <w:sz w:val="24"/>
                <w:szCs w:val="24"/>
              </w:rPr>
              <w:t>30</w:t>
            </w:r>
            <w:r w:rsidRPr="00595C48">
              <w:rPr>
                <w:sz w:val="24"/>
                <w:szCs w:val="24"/>
              </w:rPr>
              <w:t xml:space="preserve">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606D22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944" w:type="dxa"/>
          </w:tcPr>
          <w:p w:rsidR="002410E0" w:rsidRDefault="00606D22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доврачебной </w:t>
            </w:r>
            <w:r>
              <w:rPr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6107" w:type="dxa"/>
          </w:tcPr>
          <w:p w:rsidR="00606D22" w:rsidRDefault="00162221" w:rsidP="00606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606D22">
              <w:rPr>
                <w:sz w:val="24"/>
                <w:szCs w:val="24"/>
              </w:rPr>
              <w:t>В состав социальной услуги входит:</w:t>
            </w:r>
          </w:p>
          <w:p w:rsidR="00606D22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В</w:t>
            </w:r>
            <w:r w:rsidR="00606D22">
              <w:rPr>
                <w:sz w:val="24"/>
                <w:szCs w:val="24"/>
              </w:rPr>
              <w:t>ызов скорой медицинской помощи.</w:t>
            </w:r>
          </w:p>
          <w:p w:rsidR="00606D22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="00606D22">
              <w:rPr>
                <w:sz w:val="24"/>
                <w:szCs w:val="24"/>
              </w:rPr>
              <w:t>казание первой доврачебной помощи.</w:t>
            </w:r>
          </w:p>
          <w:p w:rsidR="00606D22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</w:t>
            </w:r>
            <w:r w:rsidR="00606D22">
              <w:rPr>
                <w:sz w:val="24"/>
                <w:szCs w:val="24"/>
              </w:rPr>
              <w:t>онтроль за состоянием воспитанника (дыхание, пульс, сознание) до прибытия скорой медицинской помощи.</w:t>
            </w:r>
          </w:p>
          <w:p w:rsidR="00606D22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</w:t>
            </w:r>
            <w:r w:rsidR="00606D22">
              <w:rPr>
                <w:sz w:val="24"/>
                <w:szCs w:val="24"/>
              </w:rPr>
              <w:t>ередача воспитанника бригаде скорой медицинской помощи.</w:t>
            </w:r>
          </w:p>
          <w:p w:rsidR="00F92718" w:rsidRDefault="00F9271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Социальная услуга предоставляется в случае необходимости.</w:t>
            </w:r>
          </w:p>
          <w:p w:rsidR="00606D22" w:rsidRDefault="00F92718" w:rsidP="00F92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6D22">
              <w:rPr>
                <w:sz w:val="24"/>
                <w:szCs w:val="24"/>
              </w:rPr>
              <w:t>Норма времени на предоставление социальной услуги – до прибытия скорой медицинской помощи (до 120 минут)</w:t>
            </w:r>
            <w:r w:rsidR="00595C48">
              <w:rPr>
                <w:sz w:val="24"/>
                <w:szCs w:val="24"/>
              </w:rPr>
              <w:t>.</w:t>
            </w:r>
          </w:p>
        </w:tc>
      </w:tr>
      <w:tr w:rsidR="002410E0" w:rsidTr="003711AB">
        <w:tc>
          <w:tcPr>
            <w:tcW w:w="872" w:type="dxa"/>
          </w:tcPr>
          <w:p w:rsidR="002410E0" w:rsidRDefault="00606D22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44" w:type="dxa"/>
          </w:tcPr>
          <w:p w:rsidR="002410E0" w:rsidRDefault="004F7A91" w:rsidP="00F9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6107" w:type="dxa"/>
          </w:tcPr>
          <w:p w:rsidR="004F7A91" w:rsidRDefault="00162221" w:rsidP="004F7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="004F7A91">
              <w:rPr>
                <w:sz w:val="24"/>
                <w:szCs w:val="24"/>
              </w:rPr>
              <w:t>одействие в получении полиса обязательного медицинского страхования.</w:t>
            </w:r>
          </w:p>
          <w:p w:rsidR="00595C48" w:rsidRDefault="00595C48" w:rsidP="004F7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 xml:space="preserve">Социальная услуга предоставляется при отсутствии у воспитанника полиса обязательного медицинского страхования. </w:t>
            </w:r>
          </w:p>
          <w:p w:rsidR="004F7A91" w:rsidRDefault="00595C48" w:rsidP="004F7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>Норма времени на предоставление социальной услуги – 30 минут.</w:t>
            </w:r>
          </w:p>
          <w:p w:rsidR="004F7A91" w:rsidRPr="00595C48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4F7A91" w:rsidRPr="00595C48">
              <w:rPr>
                <w:sz w:val="24"/>
                <w:szCs w:val="24"/>
              </w:rPr>
              <w:t>рикрепление к учреждению здравоохранения, оказывающему медицинскую помощь в амбулаторных условиях.</w:t>
            </w:r>
          </w:p>
          <w:p w:rsidR="00595C48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 w:rsidRPr="00595C48">
              <w:rPr>
                <w:sz w:val="24"/>
                <w:szCs w:val="24"/>
              </w:rPr>
              <w:t xml:space="preserve">Социальная услуга предоставляется 1 раз в период </w:t>
            </w:r>
            <w:r>
              <w:rPr>
                <w:sz w:val="24"/>
                <w:szCs w:val="24"/>
              </w:rPr>
              <w:t>пребывания воспитанника в Учреждении</w:t>
            </w:r>
            <w:r w:rsidR="004F7A91" w:rsidRPr="00595C48">
              <w:rPr>
                <w:sz w:val="24"/>
                <w:szCs w:val="24"/>
              </w:rPr>
              <w:t xml:space="preserve">. </w:t>
            </w:r>
          </w:p>
          <w:p w:rsidR="004F7A91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 w:rsidRPr="00595C48">
              <w:rPr>
                <w:sz w:val="24"/>
                <w:szCs w:val="24"/>
              </w:rPr>
              <w:t>Норма времени на предоставление социальной услуги – 30 минут.</w:t>
            </w:r>
          </w:p>
          <w:p w:rsidR="004F7A91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</w:t>
            </w:r>
            <w:r w:rsidR="004F7A91">
              <w:rPr>
                <w:sz w:val="24"/>
                <w:szCs w:val="24"/>
              </w:rPr>
              <w:t>апись к врачам-специалистам для проведения необходимых обследований, назначения лечения, прохождения диспансеризации.</w:t>
            </w:r>
          </w:p>
          <w:p w:rsidR="00595C48" w:rsidRDefault="004F7A9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95C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Социальная услуга предоставляется </w:t>
            </w:r>
            <w:r w:rsidRPr="00C02A1F">
              <w:rPr>
                <w:sz w:val="24"/>
                <w:szCs w:val="24"/>
              </w:rPr>
              <w:t>до 4 раз в год</w:t>
            </w:r>
            <w:r w:rsidR="00C02A1F">
              <w:rPr>
                <w:sz w:val="24"/>
                <w:szCs w:val="24"/>
              </w:rPr>
              <w:t>, чаще – по необходимости</w:t>
            </w:r>
            <w:r w:rsidRPr="00C02A1F">
              <w:rPr>
                <w:sz w:val="24"/>
                <w:szCs w:val="24"/>
              </w:rPr>
              <w:t>.</w:t>
            </w:r>
          </w:p>
          <w:p w:rsidR="004F7A91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F7A91">
              <w:rPr>
                <w:sz w:val="24"/>
                <w:szCs w:val="24"/>
              </w:rPr>
              <w:t xml:space="preserve"> Норма времени на предоставление социальной услуги – до 30 минут.</w:t>
            </w:r>
          </w:p>
          <w:p w:rsidR="004F7A91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</w:t>
            </w:r>
            <w:r w:rsidR="004F7A91">
              <w:rPr>
                <w:sz w:val="24"/>
                <w:szCs w:val="24"/>
              </w:rPr>
              <w:t>опровождение в стационарные и лечебно-профилактические медицинские организации.</w:t>
            </w:r>
          </w:p>
          <w:p w:rsidR="00595C48" w:rsidRDefault="00595C48" w:rsidP="004F7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 xml:space="preserve">Социальная услуга предоставляется </w:t>
            </w:r>
            <w:r w:rsidR="004F7A91" w:rsidRPr="00C02A1F">
              <w:rPr>
                <w:sz w:val="24"/>
                <w:szCs w:val="24"/>
              </w:rPr>
              <w:t>до 4 раз в год</w:t>
            </w:r>
            <w:r w:rsidR="00C02A1F">
              <w:rPr>
                <w:sz w:val="24"/>
                <w:szCs w:val="24"/>
              </w:rPr>
              <w:t>, чаще – по необходимости.</w:t>
            </w:r>
            <w:r w:rsidR="004F7A91">
              <w:rPr>
                <w:sz w:val="24"/>
                <w:szCs w:val="24"/>
              </w:rPr>
              <w:t xml:space="preserve"> </w:t>
            </w:r>
          </w:p>
          <w:p w:rsidR="004F7A91" w:rsidRDefault="00595C48" w:rsidP="004F7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>Норма времени на предоставление социальной услуги – до 180 минут</w:t>
            </w:r>
            <w:r w:rsidR="00D3086C">
              <w:rPr>
                <w:sz w:val="24"/>
                <w:szCs w:val="24"/>
              </w:rPr>
              <w:t xml:space="preserve"> или круглосуточно при сопровождении в стационарное медицинское учреждение</w:t>
            </w:r>
            <w:r w:rsidR="004F7A91">
              <w:rPr>
                <w:sz w:val="24"/>
                <w:szCs w:val="24"/>
              </w:rPr>
              <w:t>.</w:t>
            </w:r>
          </w:p>
          <w:p w:rsidR="004F7A91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В</w:t>
            </w:r>
            <w:r w:rsidR="004F7A91">
              <w:rPr>
                <w:sz w:val="24"/>
                <w:szCs w:val="24"/>
              </w:rPr>
              <w:t>заимодействие с работниками медицинских организаций по вопросам лечения, обеспечения лекарственными средствами.</w:t>
            </w:r>
          </w:p>
          <w:p w:rsidR="00595C48" w:rsidRDefault="00595C48" w:rsidP="004F7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 xml:space="preserve">Социальная услуга предоставляется </w:t>
            </w:r>
            <w:r w:rsidR="004F7A91" w:rsidRPr="00C02A1F">
              <w:rPr>
                <w:sz w:val="24"/>
                <w:szCs w:val="24"/>
              </w:rPr>
              <w:t>до 4 раз в год</w:t>
            </w:r>
            <w:r w:rsidR="00C02A1F">
              <w:rPr>
                <w:sz w:val="24"/>
                <w:szCs w:val="24"/>
              </w:rPr>
              <w:t>, чаще – по необходимости</w:t>
            </w:r>
            <w:r w:rsidR="004F7A91" w:rsidRPr="00C02A1F">
              <w:rPr>
                <w:sz w:val="24"/>
                <w:szCs w:val="24"/>
              </w:rPr>
              <w:t>.</w:t>
            </w:r>
            <w:r w:rsidR="004F7A91">
              <w:rPr>
                <w:sz w:val="24"/>
                <w:szCs w:val="24"/>
              </w:rPr>
              <w:t xml:space="preserve"> </w:t>
            </w:r>
          </w:p>
          <w:p w:rsidR="004F7A91" w:rsidRDefault="00595C48" w:rsidP="004F7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>Норма времени на предоставление социальной услуги – до 30 минут.</w:t>
            </w:r>
          </w:p>
          <w:p w:rsidR="00D3086C" w:rsidRDefault="00595C4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</w:t>
            </w:r>
            <w:r w:rsidR="00D3086C">
              <w:rPr>
                <w:sz w:val="24"/>
                <w:szCs w:val="24"/>
              </w:rPr>
              <w:t>беспечение</w:t>
            </w:r>
            <w:r w:rsidR="004F7A91">
              <w:rPr>
                <w:sz w:val="24"/>
                <w:szCs w:val="24"/>
              </w:rPr>
              <w:t xml:space="preserve"> (при наличии необходимости) </w:t>
            </w:r>
            <w:r w:rsidR="00D3086C">
              <w:rPr>
                <w:sz w:val="24"/>
                <w:szCs w:val="24"/>
              </w:rPr>
              <w:t xml:space="preserve">в </w:t>
            </w:r>
            <w:r w:rsidR="004F7A91">
              <w:rPr>
                <w:sz w:val="24"/>
                <w:szCs w:val="24"/>
              </w:rPr>
              <w:t>уход</w:t>
            </w:r>
            <w:r w:rsidR="00D3086C">
              <w:rPr>
                <w:sz w:val="24"/>
                <w:szCs w:val="24"/>
              </w:rPr>
              <w:t>е</w:t>
            </w:r>
            <w:r w:rsidR="004F7A91">
              <w:rPr>
                <w:sz w:val="24"/>
                <w:szCs w:val="24"/>
              </w:rPr>
              <w:t xml:space="preserve"> за воспитанниками, нуждающимися в постоянном постороннем уходе в период их нахождения на лечении в медицинской организации. </w:t>
            </w:r>
          </w:p>
          <w:p w:rsidR="004F7A91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7A91">
              <w:rPr>
                <w:sz w:val="24"/>
                <w:szCs w:val="24"/>
              </w:rPr>
              <w:t>Норма времени на предоставление социальной услуги</w:t>
            </w:r>
            <w:r w:rsidR="0004101A">
              <w:rPr>
                <w:sz w:val="24"/>
                <w:szCs w:val="24"/>
              </w:rPr>
              <w:t xml:space="preserve"> – круглосуточно.</w:t>
            </w:r>
          </w:p>
        </w:tc>
      </w:tr>
      <w:tr w:rsidR="002410E0" w:rsidTr="003711AB">
        <w:tc>
          <w:tcPr>
            <w:tcW w:w="872" w:type="dxa"/>
          </w:tcPr>
          <w:p w:rsidR="002410E0" w:rsidRDefault="0004101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944" w:type="dxa"/>
          </w:tcPr>
          <w:p w:rsidR="002410E0" w:rsidRDefault="0004101A" w:rsidP="00D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проведении </w:t>
            </w:r>
            <w:r>
              <w:rPr>
                <w:sz w:val="24"/>
                <w:szCs w:val="24"/>
              </w:rPr>
              <w:lastRenderedPageBreak/>
              <w:t>медико-социальной экспертизы</w:t>
            </w:r>
          </w:p>
        </w:tc>
        <w:tc>
          <w:tcPr>
            <w:tcW w:w="6107" w:type="dxa"/>
          </w:tcPr>
          <w:p w:rsidR="0004101A" w:rsidRDefault="00162221" w:rsidP="00041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04101A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З</w:t>
            </w:r>
            <w:r w:rsidR="0004101A">
              <w:rPr>
                <w:sz w:val="24"/>
                <w:szCs w:val="24"/>
              </w:rPr>
              <w:t>апись на прием к врачам-специалистам в целях прохождения медико-социальной экспертизы.</w:t>
            </w:r>
          </w:p>
          <w:p w:rsidR="0004101A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="0004101A">
              <w:rPr>
                <w:sz w:val="24"/>
                <w:szCs w:val="24"/>
              </w:rPr>
              <w:t>бор документов, необходимых для комплексной оценки состояния здоровья воспитанника.</w:t>
            </w:r>
          </w:p>
          <w:p w:rsidR="0004101A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</w:t>
            </w:r>
            <w:r w:rsidR="0004101A">
              <w:rPr>
                <w:sz w:val="24"/>
                <w:szCs w:val="24"/>
              </w:rPr>
              <w:t>опровождение воспитанника на заседание комиссии медико-социальной экспертизы.</w:t>
            </w:r>
          </w:p>
          <w:p w:rsidR="0004101A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</w:t>
            </w:r>
            <w:r w:rsidR="0004101A">
              <w:rPr>
                <w:sz w:val="24"/>
                <w:szCs w:val="24"/>
              </w:rPr>
              <w:t>олучение документов, подтверждающих инвалидность, индивидуальной программы реабилитации (абилитации) ребенка-инвалида.</w:t>
            </w:r>
          </w:p>
          <w:p w:rsidR="00D3086C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01A">
              <w:rPr>
                <w:sz w:val="24"/>
                <w:szCs w:val="24"/>
              </w:rPr>
              <w:t xml:space="preserve">Социальная услуга предоставляется в соответствии с рекомендациями врача воспитанникам, имеющим ограничения жизнедеятельности. </w:t>
            </w:r>
          </w:p>
          <w:p w:rsidR="0004101A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01A">
              <w:rPr>
                <w:sz w:val="24"/>
                <w:szCs w:val="24"/>
              </w:rPr>
              <w:t>Норма времени на предоставление социальной услуги – до 180 минут по каждому пункту.</w:t>
            </w:r>
          </w:p>
        </w:tc>
      </w:tr>
      <w:tr w:rsidR="002410E0" w:rsidTr="003711AB">
        <w:tc>
          <w:tcPr>
            <w:tcW w:w="872" w:type="dxa"/>
          </w:tcPr>
          <w:p w:rsidR="002410E0" w:rsidRDefault="0004101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944" w:type="dxa"/>
          </w:tcPr>
          <w:p w:rsidR="002410E0" w:rsidRDefault="0004101A" w:rsidP="00D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6107" w:type="dxa"/>
          </w:tcPr>
          <w:p w:rsidR="0004101A" w:rsidRDefault="00162221" w:rsidP="00041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01A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04101A">
              <w:rPr>
                <w:sz w:val="24"/>
                <w:szCs w:val="24"/>
              </w:rPr>
              <w:t xml:space="preserve">олучение технических средств реабилитации через </w:t>
            </w:r>
            <w:r w:rsidR="0004101A" w:rsidRPr="00AB7B66">
              <w:rPr>
                <w:sz w:val="24"/>
                <w:szCs w:val="24"/>
              </w:rPr>
              <w:t>Фонд социального страхования.</w:t>
            </w:r>
          </w:p>
          <w:p w:rsidR="0004101A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04101A">
              <w:rPr>
                <w:sz w:val="24"/>
                <w:szCs w:val="24"/>
              </w:rPr>
              <w:t>оставка средств ухода и технических средств реабилитации воспитаннику.</w:t>
            </w:r>
          </w:p>
          <w:p w:rsidR="00D3086C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01A">
              <w:rPr>
                <w:sz w:val="24"/>
                <w:szCs w:val="24"/>
              </w:rPr>
              <w:t xml:space="preserve">Социальная услуга предоставляется по мере необходимости. </w:t>
            </w:r>
          </w:p>
          <w:p w:rsidR="0004101A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01A">
              <w:rPr>
                <w:sz w:val="24"/>
                <w:szCs w:val="24"/>
              </w:rPr>
              <w:t>Норма времени на предоставление социальной услуги – до 120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04101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944" w:type="dxa"/>
          </w:tcPr>
          <w:p w:rsidR="002410E0" w:rsidRDefault="0004101A" w:rsidP="00D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  <w:tc>
          <w:tcPr>
            <w:tcW w:w="6107" w:type="dxa"/>
          </w:tcPr>
          <w:p w:rsidR="0004101A" w:rsidRDefault="00162221" w:rsidP="00041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101A">
              <w:rPr>
                <w:sz w:val="24"/>
                <w:szCs w:val="24"/>
              </w:rPr>
              <w:t>В состав социальной услуги входит:</w:t>
            </w:r>
          </w:p>
          <w:p w:rsidR="00392E0F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="0004101A">
              <w:rPr>
                <w:sz w:val="24"/>
                <w:szCs w:val="24"/>
              </w:rPr>
              <w:t>ыполнение рекомендаций врачей-специалистов по итогам прохождения диспансеризации</w:t>
            </w:r>
            <w:r w:rsidR="00392E0F">
              <w:rPr>
                <w:sz w:val="24"/>
                <w:szCs w:val="24"/>
              </w:rPr>
              <w:t xml:space="preserve"> в обеспечении по заключению врачей лекарственными препаратами для медицинского применения и медицинскими изделиями.</w:t>
            </w:r>
          </w:p>
          <w:p w:rsidR="00392E0F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392E0F">
              <w:rPr>
                <w:sz w:val="24"/>
                <w:szCs w:val="24"/>
              </w:rPr>
              <w:t xml:space="preserve">роведение мероприятий, направленных на поддержание и/или восстановление здоровья: </w:t>
            </w:r>
          </w:p>
          <w:p w:rsidR="00392E0F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2E0F">
              <w:rPr>
                <w:sz w:val="24"/>
                <w:szCs w:val="24"/>
              </w:rPr>
              <w:t>прогулки, игры на свежем воздухе;</w:t>
            </w:r>
          </w:p>
          <w:p w:rsidR="00392E0F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оздоровительная гимнастика.</w:t>
            </w:r>
          </w:p>
          <w:p w:rsidR="00392E0F" w:rsidRDefault="00392E0F" w:rsidP="00D30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086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Время проведения оздоровительных мероприятий и их необходимость определяется с учетом состояния здоровья воспитанника и рекомендаций врача</w:t>
            </w:r>
            <w:r w:rsidR="00D3086C">
              <w:rPr>
                <w:sz w:val="24"/>
                <w:szCs w:val="24"/>
              </w:rPr>
              <w:t>.</w:t>
            </w:r>
          </w:p>
        </w:tc>
      </w:tr>
      <w:tr w:rsidR="002410E0" w:rsidTr="003711AB">
        <w:tc>
          <w:tcPr>
            <w:tcW w:w="872" w:type="dxa"/>
          </w:tcPr>
          <w:p w:rsidR="002410E0" w:rsidRDefault="00392E0F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944" w:type="dxa"/>
          </w:tcPr>
          <w:p w:rsidR="002410E0" w:rsidRDefault="00392E0F" w:rsidP="00D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процедур, связанных с сохранением здоровья воспитанника</w:t>
            </w:r>
          </w:p>
        </w:tc>
        <w:tc>
          <w:tcPr>
            <w:tcW w:w="6107" w:type="dxa"/>
          </w:tcPr>
          <w:p w:rsidR="00392E0F" w:rsidRDefault="00162221" w:rsidP="00392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92E0F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</w:t>
            </w:r>
            <w:r w:rsidR="00392E0F">
              <w:rPr>
                <w:sz w:val="24"/>
                <w:szCs w:val="24"/>
              </w:rPr>
              <w:t>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392E0F" w:rsidRDefault="00D3086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92E0F">
              <w:rPr>
                <w:sz w:val="24"/>
                <w:szCs w:val="24"/>
              </w:rPr>
              <w:t>Социальная услуга предоставляется по назначению врача до 3 раз в день.</w:t>
            </w:r>
          </w:p>
          <w:p w:rsidR="00392E0F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392E0F">
              <w:rPr>
                <w:sz w:val="24"/>
                <w:szCs w:val="24"/>
              </w:rPr>
              <w:t>роведение медицинских процедур и манипуляций по назначению врача</w:t>
            </w:r>
            <w:r w:rsidR="0000644B">
              <w:rPr>
                <w:sz w:val="24"/>
                <w:szCs w:val="24"/>
              </w:rPr>
              <w:t xml:space="preserve"> (физиотерапия, массаж, сестринские процедуры (внутримышечные инъекции))</w:t>
            </w:r>
            <w:r w:rsidR="00392E0F">
              <w:rPr>
                <w:sz w:val="24"/>
                <w:szCs w:val="24"/>
              </w:rPr>
              <w:t>.</w:t>
            </w:r>
          </w:p>
          <w:p w:rsidR="00D27DFA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92E0F">
              <w:rPr>
                <w:sz w:val="24"/>
                <w:szCs w:val="24"/>
              </w:rPr>
              <w:t xml:space="preserve">Социальная услуга предоставляется Учреждением при наличии лицензии на медицинскую деятельность, по назначению врача до 3 раз в день. </w:t>
            </w:r>
          </w:p>
          <w:p w:rsidR="00392E0F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92E0F">
              <w:rPr>
                <w:sz w:val="24"/>
                <w:szCs w:val="24"/>
              </w:rPr>
              <w:t>Норма времени на предоставление социальной услуги – до 20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392E0F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2944" w:type="dxa"/>
          </w:tcPr>
          <w:p w:rsidR="002410E0" w:rsidRDefault="00804A06" w:rsidP="00D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наблюдение за воспитанниками для выявления отклонений в </w:t>
            </w:r>
            <w:r>
              <w:rPr>
                <w:sz w:val="24"/>
                <w:szCs w:val="24"/>
              </w:rPr>
              <w:lastRenderedPageBreak/>
              <w:t>состоянии их здоровья</w:t>
            </w:r>
          </w:p>
        </w:tc>
        <w:tc>
          <w:tcPr>
            <w:tcW w:w="6107" w:type="dxa"/>
          </w:tcPr>
          <w:p w:rsidR="00804A06" w:rsidRDefault="00162221" w:rsidP="00804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804A06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</w:t>
            </w:r>
            <w:r w:rsidR="00804A06">
              <w:rPr>
                <w:sz w:val="24"/>
                <w:szCs w:val="24"/>
              </w:rPr>
              <w:t>змерение температуры тела воспитанника.</w:t>
            </w:r>
          </w:p>
          <w:p w:rsidR="00804A06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</w:t>
            </w:r>
            <w:r w:rsidR="00804A06">
              <w:rPr>
                <w:sz w:val="24"/>
                <w:szCs w:val="24"/>
              </w:rPr>
              <w:t>змерение артериального давления воспитанника.</w:t>
            </w:r>
          </w:p>
          <w:p w:rsidR="00804A06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</w:t>
            </w:r>
            <w:r w:rsidR="00804A06">
              <w:rPr>
                <w:sz w:val="24"/>
                <w:szCs w:val="24"/>
              </w:rPr>
              <w:t>анесение результатов измер</w:t>
            </w:r>
            <w:r w:rsidR="00056E95">
              <w:rPr>
                <w:sz w:val="24"/>
                <w:szCs w:val="24"/>
              </w:rPr>
              <w:t xml:space="preserve">ений в медицинскую </w:t>
            </w:r>
            <w:r w:rsidR="00056E95">
              <w:rPr>
                <w:sz w:val="24"/>
                <w:szCs w:val="24"/>
              </w:rPr>
              <w:lastRenderedPageBreak/>
              <w:t>документацию.</w:t>
            </w:r>
          </w:p>
          <w:p w:rsidR="00D27DFA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4A06">
              <w:rPr>
                <w:sz w:val="24"/>
                <w:szCs w:val="24"/>
              </w:rPr>
              <w:t xml:space="preserve">Социальная услуга предоставляется по рекомендации врачебного персонала – до 7 раз в неделю. </w:t>
            </w:r>
          </w:p>
          <w:p w:rsidR="00804A06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4A06">
              <w:rPr>
                <w:sz w:val="24"/>
                <w:szCs w:val="24"/>
              </w:rPr>
              <w:t>Норма времени на предоставление социальной услуги – до 20 минут.</w:t>
            </w:r>
          </w:p>
        </w:tc>
      </w:tr>
      <w:tr w:rsidR="0000644B" w:rsidTr="003711AB">
        <w:tc>
          <w:tcPr>
            <w:tcW w:w="872" w:type="dxa"/>
          </w:tcPr>
          <w:p w:rsidR="0000644B" w:rsidRDefault="0000644B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944" w:type="dxa"/>
          </w:tcPr>
          <w:p w:rsidR="0000644B" w:rsidRDefault="0000644B" w:rsidP="00D30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родителей/законных представителей воспитанников по социально-медицинским вопросам</w:t>
            </w:r>
          </w:p>
        </w:tc>
        <w:tc>
          <w:tcPr>
            <w:tcW w:w="6107" w:type="dxa"/>
          </w:tcPr>
          <w:p w:rsidR="0000644B" w:rsidRDefault="00162221" w:rsidP="00006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644B">
              <w:rPr>
                <w:sz w:val="24"/>
                <w:szCs w:val="24"/>
              </w:rPr>
              <w:t>В состав социальной услуги входит:</w:t>
            </w:r>
          </w:p>
          <w:p w:rsidR="0000644B" w:rsidRDefault="00D27DFA" w:rsidP="00804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00644B">
              <w:rPr>
                <w:sz w:val="24"/>
                <w:szCs w:val="24"/>
              </w:rPr>
              <w:t>онсультирование родителя/законного представителя воспитанника врачом-педиатром, врачом-неврологом.</w:t>
            </w:r>
          </w:p>
          <w:p w:rsidR="0000644B" w:rsidRDefault="00D27DFA" w:rsidP="00804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644B">
              <w:rPr>
                <w:sz w:val="24"/>
                <w:szCs w:val="24"/>
              </w:rPr>
              <w:t>Социальная услуга предоставляется по запросу родителей/законных представителей воспитанников.</w:t>
            </w:r>
          </w:p>
        </w:tc>
      </w:tr>
      <w:tr w:rsidR="00804A06" w:rsidTr="00CC1CCC">
        <w:tc>
          <w:tcPr>
            <w:tcW w:w="872" w:type="dxa"/>
          </w:tcPr>
          <w:p w:rsidR="00804A06" w:rsidRPr="00804A06" w:rsidRDefault="00804A06" w:rsidP="000407D9">
            <w:pPr>
              <w:jc w:val="both"/>
              <w:rPr>
                <w:b/>
                <w:sz w:val="24"/>
                <w:szCs w:val="24"/>
              </w:rPr>
            </w:pPr>
            <w:r w:rsidRPr="00804A0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51" w:type="dxa"/>
            <w:gridSpan w:val="2"/>
          </w:tcPr>
          <w:p w:rsidR="00804A06" w:rsidRPr="00804A06" w:rsidRDefault="00804A06" w:rsidP="000407D9">
            <w:pPr>
              <w:jc w:val="both"/>
              <w:rPr>
                <w:b/>
                <w:sz w:val="24"/>
                <w:szCs w:val="24"/>
              </w:rPr>
            </w:pPr>
            <w:r w:rsidRPr="00804A06">
              <w:rPr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2410E0" w:rsidTr="003711AB">
        <w:tc>
          <w:tcPr>
            <w:tcW w:w="872" w:type="dxa"/>
          </w:tcPr>
          <w:p w:rsidR="002410E0" w:rsidRDefault="00804A06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44" w:type="dxa"/>
          </w:tcPr>
          <w:p w:rsidR="002410E0" w:rsidRDefault="00804A06" w:rsidP="00D2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6107" w:type="dxa"/>
          </w:tcPr>
          <w:p w:rsidR="00804A06" w:rsidRDefault="00162221" w:rsidP="00804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4A06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804A06">
              <w:rPr>
                <w:sz w:val="24"/>
                <w:szCs w:val="24"/>
              </w:rPr>
              <w:t>роведение комплексной психологической диагностики и обследования личности с использованием утвержденных диагностических методик.</w:t>
            </w:r>
          </w:p>
          <w:p w:rsidR="00D27DFA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04A06">
              <w:rPr>
                <w:sz w:val="24"/>
                <w:szCs w:val="24"/>
              </w:rPr>
              <w:t>Социальная услуга предоставляется при поступлении воспитанника</w:t>
            </w:r>
            <w:r w:rsidR="00CC1CCC">
              <w:rPr>
                <w:sz w:val="24"/>
                <w:szCs w:val="24"/>
              </w:rPr>
              <w:t>,</w:t>
            </w:r>
            <w:r w:rsidR="00804A06">
              <w:rPr>
                <w:sz w:val="24"/>
                <w:szCs w:val="24"/>
              </w:rPr>
              <w:t xml:space="preserve"> в дальне</w:t>
            </w:r>
            <w:r w:rsidR="00CC1CCC">
              <w:rPr>
                <w:sz w:val="24"/>
                <w:szCs w:val="24"/>
              </w:rPr>
              <w:t xml:space="preserve">йшем – по запросу специалистов Учреждения. </w:t>
            </w:r>
          </w:p>
          <w:p w:rsidR="00804A06" w:rsidRDefault="00D27DFA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1CCC">
              <w:rPr>
                <w:sz w:val="24"/>
                <w:szCs w:val="24"/>
              </w:rPr>
              <w:t>Норма времени на предоставление социальной услуги – до 180 минут.</w:t>
            </w:r>
          </w:p>
        </w:tc>
      </w:tr>
      <w:tr w:rsidR="00662E8D" w:rsidTr="003711AB">
        <w:tc>
          <w:tcPr>
            <w:tcW w:w="872" w:type="dxa"/>
          </w:tcPr>
          <w:p w:rsidR="00662E8D" w:rsidRDefault="00662E8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944" w:type="dxa"/>
          </w:tcPr>
          <w:p w:rsidR="00662E8D" w:rsidRDefault="00662E8D" w:rsidP="00D2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помощь, сопровождение воспитанников.</w:t>
            </w:r>
          </w:p>
          <w:p w:rsidR="00662E8D" w:rsidRDefault="00662E8D" w:rsidP="00FF1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помощь </w:t>
            </w:r>
            <w:r w:rsidR="00FF1F0F">
              <w:rPr>
                <w:sz w:val="24"/>
                <w:szCs w:val="24"/>
              </w:rPr>
              <w:t xml:space="preserve">на консультативной основе </w:t>
            </w:r>
            <w:r w:rsidR="00FF1F0F" w:rsidRPr="00FF1F0F">
              <w:rPr>
                <w:sz w:val="24"/>
                <w:szCs w:val="24"/>
              </w:rPr>
              <w:t>родителям/законным представителям воспитанников</w:t>
            </w:r>
            <w:r w:rsidR="00FF1F0F">
              <w:rPr>
                <w:sz w:val="24"/>
                <w:szCs w:val="24"/>
              </w:rPr>
              <w:t xml:space="preserve"> с ОВЗ или инвалидностью</w:t>
            </w:r>
            <w:r w:rsidR="00FF1F0F" w:rsidRPr="00FF1F0F">
              <w:rPr>
                <w:sz w:val="24"/>
                <w:szCs w:val="24"/>
              </w:rPr>
              <w:t>, кандидатам в опекуны/усыновители</w:t>
            </w:r>
            <w:r w:rsidRPr="00FF1F0F">
              <w:rPr>
                <w:sz w:val="24"/>
                <w:szCs w:val="24"/>
              </w:rPr>
              <w:t xml:space="preserve">, </w:t>
            </w:r>
            <w:r w:rsidR="00FF1F0F">
              <w:rPr>
                <w:sz w:val="24"/>
                <w:szCs w:val="24"/>
              </w:rPr>
              <w:t xml:space="preserve">принимающих в семью ребенка с ОВЗ или инвалидностью </w:t>
            </w:r>
          </w:p>
        </w:tc>
        <w:tc>
          <w:tcPr>
            <w:tcW w:w="6107" w:type="dxa"/>
          </w:tcPr>
          <w:p w:rsidR="00662E8D" w:rsidRDefault="00162221" w:rsidP="00662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2E8D">
              <w:rPr>
                <w:sz w:val="24"/>
                <w:szCs w:val="24"/>
              </w:rPr>
              <w:t>В состав социальной услуги входит:</w:t>
            </w:r>
          </w:p>
          <w:p w:rsidR="00662E8D" w:rsidRDefault="00D27DFA" w:rsidP="00CC1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D3F4D">
              <w:rPr>
                <w:sz w:val="24"/>
                <w:szCs w:val="24"/>
              </w:rPr>
              <w:t>П</w:t>
            </w:r>
            <w:r w:rsidR="00662E8D">
              <w:rPr>
                <w:sz w:val="24"/>
                <w:szCs w:val="24"/>
              </w:rPr>
              <w:t>редоставление социально-психологической коррекции в целях преодоления или ослабления отклонений в эмоц</w:t>
            </w:r>
            <w:r w:rsidR="002D3F4D">
              <w:rPr>
                <w:sz w:val="24"/>
                <w:szCs w:val="24"/>
              </w:rPr>
              <w:t>иональном состоянии и поведении.</w:t>
            </w:r>
          </w:p>
          <w:p w:rsidR="00662E8D" w:rsidRDefault="002D3F4D" w:rsidP="00662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="00662E8D">
              <w:rPr>
                <w:sz w:val="24"/>
                <w:szCs w:val="24"/>
              </w:rPr>
              <w:t xml:space="preserve">казание своевременной </w:t>
            </w:r>
            <w:r w:rsidR="00FF1F0F">
              <w:rPr>
                <w:sz w:val="24"/>
                <w:szCs w:val="24"/>
              </w:rPr>
              <w:t xml:space="preserve">консультативной </w:t>
            </w:r>
            <w:r w:rsidR="00662E8D">
              <w:rPr>
                <w:sz w:val="24"/>
                <w:szCs w:val="24"/>
              </w:rPr>
              <w:t xml:space="preserve">психологической помощи, </w:t>
            </w:r>
            <w:r w:rsidR="00662E8D" w:rsidRPr="00FF1F0F">
              <w:rPr>
                <w:sz w:val="24"/>
                <w:szCs w:val="24"/>
              </w:rPr>
              <w:t>поддержка членов семьи ребенка-инвалида и помощь в их адаптации в новых условиях жизни.</w:t>
            </w:r>
          </w:p>
          <w:p w:rsidR="002D3F4D" w:rsidRDefault="002D3F4D" w:rsidP="00662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2E8D">
              <w:rPr>
                <w:sz w:val="24"/>
                <w:szCs w:val="24"/>
              </w:rPr>
              <w:t>Социальная услуга предоставляется воспитанникам по запросу специалистов учреждения, родственникам воспитанника</w:t>
            </w:r>
            <w:r w:rsidR="00FF1F0F">
              <w:rPr>
                <w:sz w:val="24"/>
                <w:szCs w:val="24"/>
              </w:rPr>
              <w:t>, кандидатам в опекуны</w:t>
            </w:r>
            <w:r w:rsidR="00662E8D">
              <w:rPr>
                <w:sz w:val="24"/>
                <w:szCs w:val="24"/>
              </w:rPr>
              <w:t xml:space="preserve"> по запросу законного представителя. </w:t>
            </w:r>
          </w:p>
          <w:p w:rsidR="00662E8D" w:rsidRDefault="002D3F4D" w:rsidP="00662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2E8D">
              <w:rPr>
                <w:sz w:val="24"/>
                <w:szCs w:val="24"/>
              </w:rPr>
              <w:t>Норма времени на предоставление социальной услуги воспитанникам – до 25 минут, родственникам воспитанника – до 40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2410E0" w:rsidP="00040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410E0" w:rsidRDefault="00CC1CCC" w:rsidP="00D2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экстренной психологической помощи</w:t>
            </w:r>
          </w:p>
        </w:tc>
        <w:tc>
          <w:tcPr>
            <w:tcW w:w="6107" w:type="dxa"/>
          </w:tcPr>
          <w:p w:rsidR="00CC1CCC" w:rsidRDefault="00162221" w:rsidP="00CC1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1CCC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C1CCC">
              <w:rPr>
                <w:sz w:val="24"/>
                <w:szCs w:val="24"/>
              </w:rPr>
              <w:t>казание экстренной психологической помощи при чрезвычайных, стрессовых ситуациях.</w:t>
            </w:r>
          </w:p>
          <w:p w:rsidR="002D3F4D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1CCC">
              <w:rPr>
                <w:sz w:val="24"/>
                <w:szCs w:val="24"/>
              </w:rPr>
              <w:t xml:space="preserve">Социальная услуга предоставляется до 3 раз в месяц по запросу специалистов Учреждения. </w:t>
            </w:r>
          </w:p>
          <w:p w:rsidR="00CC1CCC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1CCC">
              <w:rPr>
                <w:sz w:val="24"/>
                <w:szCs w:val="24"/>
              </w:rPr>
              <w:t>Норма времени на предоставление социальной услуги – до 25 минут.</w:t>
            </w:r>
          </w:p>
        </w:tc>
      </w:tr>
      <w:tr w:rsidR="00CC1CCC" w:rsidTr="00CC1CCC">
        <w:tc>
          <w:tcPr>
            <w:tcW w:w="872" w:type="dxa"/>
          </w:tcPr>
          <w:p w:rsidR="00CC1CCC" w:rsidRPr="00CC1CCC" w:rsidRDefault="00CC1CCC" w:rsidP="000407D9">
            <w:pPr>
              <w:jc w:val="both"/>
              <w:rPr>
                <w:b/>
                <w:sz w:val="24"/>
                <w:szCs w:val="24"/>
              </w:rPr>
            </w:pPr>
            <w:r w:rsidRPr="00CC1CC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51" w:type="dxa"/>
            <w:gridSpan w:val="2"/>
          </w:tcPr>
          <w:p w:rsidR="00CC1CCC" w:rsidRPr="00CC1CCC" w:rsidRDefault="00CC1CCC" w:rsidP="000407D9">
            <w:pPr>
              <w:jc w:val="both"/>
              <w:rPr>
                <w:b/>
                <w:sz w:val="24"/>
                <w:szCs w:val="24"/>
              </w:rPr>
            </w:pPr>
            <w:r w:rsidRPr="00CC1CCC">
              <w:rPr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2410E0" w:rsidTr="003711AB">
        <w:tc>
          <w:tcPr>
            <w:tcW w:w="872" w:type="dxa"/>
          </w:tcPr>
          <w:p w:rsidR="002410E0" w:rsidRDefault="00CC1CC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44" w:type="dxa"/>
          </w:tcPr>
          <w:p w:rsidR="002410E0" w:rsidRDefault="00CC1CCC" w:rsidP="002D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образования</w:t>
            </w:r>
          </w:p>
        </w:tc>
        <w:tc>
          <w:tcPr>
            <w:tcW w:w="6107" w:type="dxa"/>
          </w:tcPr>
          <w:p w:rsidR="00CC1CCC" w:rsidRDefault="00162221" w:rsidP="00CC1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C1CCC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="00CC1CCC">
              <w:rPr>
                <w:sz w:val="24"/>
                <w:szCs w:val="24"/>
              </w:rPr>
              <w:t xml:space="preserve">ыбор дошкольной образовательной организации в соответствии </w:t>
            </w:r>
            <w:r w:rsidR="00CC1CCC" w:rsidRPr="002D3F4D">
              <w:rPr>
                <w:sz w:val="24"/>
                <w:szCs w:val="24"/>
              </w:rPr>
              <w:t>с интересами и возможностями воспитанника.</w:t>
            </w:r>
          </w:p>
          <w:p w:rsidR="00CC1CCC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="00CC1CCC">
              <w:rPr>
                <w:sz w:val="24"/>
                <w:szCs w:val="24"/>
              </w:rPr>
              <w:t xml:space="preserve">бор и подача документов в дошкольную </w:t>
            </w:r>
            <w:r w:rsidR="00A04B07">
              <w:rPr>
                <w:sz w:val="24"/>
                <w:szCs w:val="24"/>
              </w:rPr>
              <w:t>образовательную организацию.</w:t>
            </w:r>
          </w:p>
          <w:p w:rsidR="002D3F4D" w:rsidRPr="00FF1F0F" w:rsidRDefault="002D3F4D" w:rsidP="000407D9">
            <w:pPr>
              <w:jc w:val="both"/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     </w:t>
            </w:r>
            <w:r w:rsidR="00A04B07" w:rsidRPr="00FF1F0F">
              <w:rPr>
                <w:sz w:val="24"/>
                <w:szCs w:val="24"/>
              </w:rPr>
              <w:t xml:space="preserve">Социальная услуга предоставляется до 2 раз в год. </w:t>
            </w:r>
          </w:p>
          <w:p w:rsidR="00A04B07" w:rsidRDefault="002D3F4D" w:rsidP="000407D9">
            <w:pPr>
              <w:jc w:val="both"/>
              <w:rPr>
                <w:sz w:val="24"/>
                <w:szCs w:val="24"/>
              </w:rPr>
            </w:pPr>
            <w:r w:rsidRPr="00FF1F0F">
              <w:rPr>
                <w:sz w:val="24"/>
                <w:szCs w:val="24"/>
              </w:rPr>
              <w:t xml:space="preserve">     </w:t>
            </w:r>
            <w:r w:rsidR="00A04B07" w:rsidRPr="00FF1F0F">
              <w:rPr>
                <w:sz w:val="24"/>
                <w:szCs w:val="24"/>
              </w:rPr>
              <w:t>Норма времени на предоставление социальной услуги – до 180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CC1CC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944" w:type="dxa"/>
          </w:tcPr>
          <w:p w:rsidR="002410E0" w:rsidRPr="00A04B07" w:rsidRDefault="00A04B07" w:rsidP="002D3F4D">
            <w:pPr>
              <w:rPr>
                <w:sz w:val="24"/>
                <w:szCs w:val="24"/>
              </w:rPr>
            </w:pPr>
            <w:r w:rsidRPr="00A04B07">
              <w:rPr>
                <w:sz w:val="24"/>
                <w:szCs w:val="24"/>
              </w:rPr>
              <w:t xml:space="preserve">Формирование позитивных интересов (в </w:t>
            </w:r>
            <w:r w:rsidRPr="00A04B07">
              <w:rPr>
                <w:sz w:val="24"/>
                <w:szCs w:val="24"/>
              </w:rPr>
              <w:lastRenderedPageBreak/>
              <w:t>том числе в сфере досуга)</w:t>
            </w:r>
          </w:p>
        </w:tc>
        <w:tc>
          <w:tcPr>
            <w:tcW w:w="6107" w:type="dxa"/>
          </w:tcPr>
          <w:p w:rsidR="00A04B07" w:rsidRPr="00A04B07" w:rsidRDefault="00162221" w:rsidP="00A04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A04B07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Pr="00A04B07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A04B07" w:rsidRPr="00A04B07">
              <w:rPr>
                <w:sz w:val="24"/>
                <w:szCs w:val="24"/>
              </w:rPr>
              <w:t xml:space="preserve">роведение занятий, направленных на выявление, </w:t>
            </w:r>
            <w:r w:rsidR="00A04B07" w:rsidRPr="00A04B07">
              <w:rPr>
                <w:sz w:val="24"/>
                <w:szCs w:val="24"/>
              </w:rPr>
              <w:lastRenderedPageBreak/>
              <w:t>формирование и развитие способностей, интересов у воспитанников; формирование ответственного отношения к себе и окружающим.</w:t>
            </w:r>
          </w:p>
          <w:p w:rsidR="002D3F4D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04B07" w:rsidRPr="00A04B07">
              <w:rPr>
                <w:sz w:val="24"/>
                <w:szCs w:val="24"/>
              </w:rPr>
              <w:t>Социальная услуга предоставляется до 2 раз</w:t>
            </w:r>
            <w:r w:rsidR="00A04B07">
              <w:rPr>
                <w:sz w:val="24"/>
                <w:szCs w:val="24"/>
              </w:rPr>
              <w:t xml:space="preserve"> в неделю. </w:t>
            </w:r>
          </w:p>
          <w:p w:rsidR="00A04B07" w:rsidRPr="00A04B07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04B07">
              <w:rPr>
                <w:sz w:val="24"/>
                <w:szCs w:val="24"/>
              </w:rPr>
              <w:t>Норма времени на предоставление социальной услуги – до 25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A04B0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44" w:type="dxa"/>
          </w:tcPr>
          <w:p w:rsidR="002410E0" w:rsidRDefault="00A04B07" w:rsidP="002D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(праздники, развлечения, экскурсии и другие культурные мероприятия)</w:t>
            </w:r>
          </w:p>
        </w:tc>
        <w:tc>
          <w:tcPr>
            <w:tcW w:w="6107" w:type="dxa"/>
          </w:tcPr>
          <w:p w:rsidR="00A04B07" w:rsidRPr="00A04B07" w:rsidRDefault="00162221" w:rsidP="00A04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04B07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2D3F4D" w:rsidP="0046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</w:t>
            </w:r>
            <w:r w:rsidR="00A04B07">
              <w:rPr>
                <w:sz w:val="24"/>
                <w:szCs w:val="24"/>
              </w:rPr>
              <w:t xml:space="preserve">рганизация и проведение социокультурных мероприятий </w:t>
            </w:r>
            <w:r w:rsidR="004650EE">
              <w:rPr>
                <w:sz w:val="24"/>
                <w:szCs w:val="24"/>
              </w:rPr>
              <w:t>(праздники, развлечения, концерты, театрализованные представления, конкурсы, спортивные досуги, просмотр телепередач, мультфильмов и другие культурно-досуговые мероприятия).</w:t>
            </w:r>
          </w:p>
          <w:p w:rsidR="002D3F4D" w:rsidRDefault="002D3F4D" w:rsidP="0046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50EE" w:rsidRPr="00A04B07">
              <w:rPr>
                <w:sz w:val="24"/>
                <w:szCs w:val="24"/>
              </w:rPr>
              <w:t>Социал</w:t>
            </w:r>
            <w:r w:rsidR="00FF1F0F">
              <w:rPr>
                <w:sz w:val="24"/>
                <w:szCs w:val="24"/>
              </w:rPr>
              <w:t>ьная услуга предоставляется до 3</w:t>
            </w:r>
            <w:r w:rsidR="004650EE" w:rsidRPr="00A04B07">
              <w:rPr>
                <w:sz w:val="24"/>
                <w:szCs w:val="24"/>
              </w:rPr>
              <w:t xml:space="preserve"> раз</w:t>
            </w:r>
            <w:r w:rsidR="004650EE">
              <w:rPr>
                <w:sz w:val="24"/>
                <w:szCs w:val="24"/>
              </w:rPr>
              <w:t xml:space="preserve"> в неделю. </w:t>
            </w:r>
          </w:p>
          <w:p w:rsidR="004650EE" w:rsidRDefault="002D3F4D" w:rsidP="0046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50EE">
              <w:rPr>
                <w:sz w:val="24"/>
                <w:szCs w:val="24"/>
              </w:rPr>
              <w:t>Норма времени на предоставление социальной услуги – до 25 минут.</w:t>
            </w:r>
          </w:p>
          <w:p w:rsidR="004650EE" w:rsidRDefault="002D3F4D" w:rsidP="0046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="004650EE">
              <w:rPr>
                <w:sz w:val="24"/>
                <w:szCs w:val="24"/>
              </w:rPr>
              <w:t>рганизация культурно-досуговых мероприятий за пределами Учреждения (экскурсии, посещение театров, музеев, выставок, спектаклей и иных мероприятий).</w:t>
            </w:r>
          </w:p>
          <w:p w:rsidR="002D3F4D" w:rsidRDefault="002D3F4D" w:rsidP="0046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50EE" w:rsidRPr="00A04B07">
              <w:rPr>
                <w:sz w:val="24"/>
                <w:szCs w:val="24"/>
              </w:rPr>
              <w:t xml:space="preserve">Социальная услуга предоставляется </w:t>
            </w:r>
            <w:r w:rsidR="00FF1F0F">
              <w:rPr>
                <w:sz w:val="24"/>
                <w:szCs w:val="24"/>
              </w:rPr>
              <w:t>от</w:t>
            </w:r>
            <w:r w:rsidR="004650EE">
              <w:rPr>
                <w:sz w:val="24"/>
                <w:szCs w:val="24"/>
              </w:rPr>
              <w:t xml:space="preserve"> 3</w:t>
            </w:r>
            <w:r w:rsidR="004650EE" w:rsidRPr="00A04B07">
              <w:rPr>
                <w:sz w:val="24"/>
                <w:szCs w:val="24"/>
              </w:rPr>
              <w:t xml:space="preserve"> раз</w:t>
            </w:r>
            <w:r w:rsidR="004650EE">
              <w:rPr>
                <w:sz w:val="24"/>
                <w:szCs w:val="24"/>
              </w:rPr>
              <w:t xml:space="preserve"> в квартал. </w:t>
            </w:r>
          </w:p>
          <w:p w:rsidR="004650EE" w:rsidRDefault="002D3F4D" w:rsidP="00FF1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50EE">
              <w:rPr>
                <w:sz w:val="24"/>
                <w:szCs w:val="24"/>
              </w:rPr>
              <w:t xml:space="preserve">Норма времени на предоставление социальной услуги – </w:t>
            </w:r>
            <w:r w:rsidR="004650EE" w:rsidRPr="00FF1F0F">
              <w:rPr>
                <w:sz w:val="24"/>
                <w:szCs w:val="24"/>
              </w:rPr>
              <w:t xml:space="preserve">до </w:t>
            </w:r>
            <w:r w:rsidR="00FF1F0F">
              <w:rPr>
                <w:sz w:val="24"/>
                <w:szCs w:val="24"/>
              </w:rPr>
              <w:t>1-1,5</w:t>
            </w:r>
            <w:r w:rsidR="00FF1F0F" w:rsidRPr="00FF1F0F">
              <w:rPr>
                <w:sz w:val="24"/>
                <w:szCs w:val="24"/>
              </w:rPr>
              <w:t xml:space="preserve"> часов.</w:t>
            </w:r>
          </w:p>
        </w:tc>
      </w:tr>
      <w:tr w:rsidR="004650EE" w:rsidTr="00993B60">
        <w:tc>
          <w:tcPr>
            <w:tcW w:w="872" w:type="dxa"/>
          </w:tcPr>
          <w:p w:rsidR="004650EE" w:rsidRPr="004650EE" w:rsidRDefault="004650EE" w:rsidP="000407D9">
            <w:pPr>
              <w:jc w:val="both"/>
              <w:rPr>
                <w:b/>
                <w:sz w:val="24"/>
                <w:szCs w:val="24"/>
              </w:rPr>
            </w:pPr>
            <w:r w:rsidRPr="004650E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51" w:type="dxa"/>
            <w:gridSpan w:val="2"/>
          </w:tcPr>
          <w:p w:rsidR="004650EE" w:rsidRPr="004650EE" w:rsidRDefault="004650EE" w:rsidP="000407D9">
            <w:pPr>
              <w:jc w:val="both"/>
              <w:rPr>
                <w:b/>
                <w:sz w:val="24"/>
                <w:szCs w:val="24"/>
              </w:rPr>
            </w:pPr>
            <w:r w:rsidRPr="004650EE">
              <w:rPr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2410E0" w:rsidTr="003711AB">
        <w:tc>
          <w:tcPr>
            <w:tcW w:w="872" w:type="dxa"/>
          </w:tcPr>
          <w:p w:rsidR="002410E0" w:rsidRDefault="004650EE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944" w:type="dxa"/>
          </w:tcPr>
          <w:p w:rsidR="002410E0" w:rsidRDefault="004650EE" w:rsidP="002D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оформлению и восстановлению документов воспитанников</w:t>
            </w:r>
          </w:p>
        </w:tc>
        <w:tc>
          <w:tcPr>
            <w:tcW w:w="6107" w:type="dxa"/>
          </w:tcPr>
          <w:p w:rsidR="004650EE" w:rsidRPr="00A04B07" w:rsidRDefault="00162221" w:rsidP="00465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650EE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4650EE">
              <w:rPr>
                <w:sz w:val="24"/>
                <w:szCs w:val="24"/>
              </w:rPr>
              <w:t xml:space="preserve">одготовка документов и заполнение форм документов, необходимых для </w:t>
            </w:r>
            <w:r w:rsidR="00D566D1">
              <w:rPr>
                <w:sz w:val="24"/>
                <w:szCs w:val="24"/>
              </w:rPr>
              <w:t>защиты прав и законных интересов воспитанников</w:t>
            </w:r>
            <w:r w:rsidR="004650EE">
              <w:rPr>
                <w:sz w:val="24"/>
                <w:szCs w:val="24"/>
              </w:rPr>
              <w:t>.</w:t>
            </w:r>
          </w:p>
          <w:p w:rsidR="004650EE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="00503B93">
              <w:rPr>
                <w:sz w:val="24"/>
                <w:szCs w:val="24"/>
              </w:rPr>
              <w:t>бор и подача в органы государственной власти, органы местного самоуправления, иные организации документов (сведений), непосредственно затрагивающих права воспитанника.</w:t>
            </w:r>
          </w:p>
          <w:p w:rsidR="00503B93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</w:t>
            </w:r>
            <w:r w:rsidR="00503B93">
              <w:rPr>
                <w:sz w:val="24"/>
                <w:szCs w:val="24"/>
              </w:rPr>
              <w:t>существление контроля за ходом и результатом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2D3F4D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03B93" w:rsidRPr="00A04B07">
              <w:rPr>
                <w:sz w:val="24"/>
                <w:szCs w:val="24"/>
              </w:rPr>
              <w:t>Социальная услуга предоставляется</w:t>
            </w:r>
            <w:r w:rsidR="00503B93">
              <w:rPr>
                <w:sz w:val="24"/>
                <w:szCs w:val="24"/>
              </w:rPr>
              <w:t xml:space="preserve"> </w:t>
            </w:r>
            <w:r w:rsidR="00D566D1">
              <w:rPr>
                <w:sz w:val="24"/>
                <w:szCs w:val="24"/>
              </w:rPr>
              <w:t>от</w:t>
            </w:r>
            <w:r w:rsidR="00503B93">
              <w:rPr>
                <w:sz w:val="24"/>
                <w:szCs w:val="24"/>
              </w:rPr>
              <w:t xml:space="preserve"> 4 раз в год. </w:t>
            </w:r>
          </w:p>
          <w:p w:rsidR="00503B93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03B93">
              <w:rPr>
                <w:sz w:val="24"/>
                <w:szCs w:val="24"/>
              </w:rPr>
              <w:t>Норма времени на предоставление социальной услуги – до 60 минут по каждому пункту.</w:t>
            </w:r>
          </w:p>
        </w:tc>
      </w:tr>
      <w:tr w:rsidR="002410E0" w:rsidTr="003711AB">
        <w:tc>
          <w:tcPr>
            <w:tcW w:w="872" w:type="dxa"/>
          </w:tcPr>
          <w:p w:rsidR="002410E0" w:rsidRDefault="00503B93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944" w:type="dxa"/>
          </w:tcPr>
          <w:p w:rsidR="002410E0" w:rsidRDefault="00503B93" w:rsidP="002D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6107" w:type="dxa"/>
          </w:tcPr>
          <w:p w:rsidR="00503B93" w:rsidRPr="00A04B07" w:rsidRDefault="00162221" w:rsidP="0050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03B93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Pr="00162221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2221">
              <w:rPr>
                <w:sz w:val="24"/>
                <w:szCs w:val="24"/>
              </w:rPr>
              <w:t>) И</w:t>
            </w:r>
            <w:r w:rsidR="00503B93" w:rsidRPr="00162221">
              <w:rPr>
                <w:sz w:val="24"/>
                <w:szCs w:val="24"/>
              </w:rPr>
              <w:t>нформирование о порядке предоставления бесплатной юридической услуги.</w:t>
            </w:r>
          </w:p>
          <w:p w:rsidR="006B71DB" w:rsidRDefault="00D566D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3F4D" w:rsidRPr="0016222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Оказание юридической помощи получателям социальных услуг по возникающим вопросам</w:t>
            </w:r>
            <w:r w:rsidR="006B71DB" w:rsidRPr="00162221">
              <w:rPr>
                <w:sz w:val="24"/>
                <w:szCs w:val="24"/>
              </w:rPr>
              <w:t>.</w:t>
            </w:r>
          </w:p>
          <w:p w:rsidR="002D3F4D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B71DB" w:rsidRPr="00A04B07">
              <w:rPr>
                <w:sz w:val="24"/>
                <w:szCs w:val="24"/>
              </w:rPr>
              <w:t>Социальная услуга предоставляется</w:t>
            </w:r>
            <w:r w:rsidR="006B71DB">
              <w:rPr>
                <w:sz w:val="24"/>
                <w:szCs w:val="24"/>
              </w:rPr>
              <w:t xml:space="preserve"> до 2 раз в год. </w:t>
            </w:r>
          </w:p>
          <w:p w:rsidR="006B71DB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B71DB">
              <w:rPr>
                <w:sz w:val="24"/>
                <w:szCs w:val="24"/>
              </w:rPr>
              <w:t>Норма времени на предоставление социальной услуги – до 30 минут по каждому пункту.</w:t>
            </w:r>
          </w:p>
        </w:tc>
      </w:tr>
      <w:tr w:rsidR="002410E0" w:rsidTr="003711AB">
        <w:tc>
          <w:tcPr>
            <w:tcW w:w="872" w:type="dxa"/>
          </w:tcPr>
          <w:p w:rsidR="002410E0" w:rsidRDefault="006B71DB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944" w:type="dxa"/>
          </w:tcPr>
          <w:p w:rsidR="002410E0" w:rsidRDefault="006B71DB" w:rsidP="002D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защите прав и законных интересов воспитанников в установленном законодательном порядке</w:t>
            </w:r>
          </w:p>
        </w:tc>
        <w:tc>
          <w:tcPr>
            <w:tcW w:w="6107" w:type="dxa"/>
          </w:tcPr>
          <w:p w:rsidR="006B71DB" w:rsidRPr="00A04B07" w:rsidRDefault="00162221" w:rsidP="006B7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B71DB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</w:t>
            </w:r>
            <w:r w:rsidR="006B71DB">
              <w:rPr>
                <w:sz w:val="24"/>
                <w:szCs w:val="24"/>
              </w:rPr>
              <w:t>редставительство в органах государственной власти, учреждениях, организациях.</w:t>
            </w:r>
          </w:p>
          <w:p w:rsidR="006B71DB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</w:t>
            </w:r>
            <w:r w:rsidR="006B71DB">
              <w:rPr>
                <w:sz w:val="24"/>
                <w:szCs w:val="24"/>
              </w:rPr>
              <w:t>ащита имущественных прав воспитанников.</w:t>
            </w:r>
          </w:p>
          <w:p w:rsidR="002D3F4D" w:rsidRDefault="002D3F4D" w:rsidP="0095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D58" w:rsidRPr="00A04B07">
              <w:rPr>
                <w:sz w:val="24"/>
                <w:szCs w:val="24"/>
              </w:rPr>
              <w:t>Социальная услуга предоставляется до 2 раз</w:t>
            </w:r>
            <w:r w:rsidR="00954D58">
              <w:rPr>
                <w:sz w:val="24"/>
                <w:szCs w:val="24"/>
              </w:rPr>
              <w:t xml:space="preserve"> в год. </w:t>
            </w:r>
          </w:p>
          <w:p w:rsidR="006B71DB" w:rsidRDefault="002D3F4D" w:rsidP="0095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D58">
              <w:rPr>
                <w:sz w:val="24"/>
                <w:szCs w:val="24"/>
              </w:rPr>
              <w:t>Норма времени на предоставление социальной услуги – до 60 минут.</w:t>
            </w:r>
          </w:p>
        </w:tc>
      </w:tr>
      <w:tr w:rsidR="002410E0" w:rsidTr="003711AB">
        <w:tc>
          <w:tcPr>
            <w:tcW w:w="872" w:type="dxa"/>
          </w:tcPr>
          <w:p w:rsidR="002410E0" w:rsidRPr="00162221" w:rsidRDefault="00954D58" w:rsidP="000407D9">
            <w:pPr>
              <w:jc w:val="both"/>
              <w:rPr>
                <w:sz w:val="24"/>
                <w:szCs w:val="24"/>
              </w:rPr>
            </w:pPr>
            <w:r w:rsidRPr="00162221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2944" w:type="dxa"/>
          </w:tcPr>
          <w:p w:rsidR="002410E0" w:rsidRPr="00162221" w:rsidRDefault="00954D58" w:rsidP="002D3F4D">
            <w:pPr>
              <w:rPr>
                <w:sz w:val="24"/>
                <w:szCs w:val="24"/>
              </w:rPr>
            </w:pPr>
            <w:r w:rsidRPr="00162221">
              <w:rPr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107" w:type="dxa"/>
          </w:tcPr>
          <w:p w:rsidR="00954D58" w:rsidRPr="00A04B07" w:rsidRDefault="00162221" w:rsidP="0095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D58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</w:t>
            </w:r>
            <w:r w:rsidR="00954D58">
              <w:rPr>
                <w:sz w:val="24"/>
                <w:szCs w:val="24"/>
              </w:rPr>
              <w:t>аполнение (оформление) документов, необходимых для назначения мер социальной поддержки.</w:t>
            </w:r>
          </w:p>
          <w:p w:rsidR="00954D58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954D58">
              <w:rPr>
                <w:sz w:val="24"/>
                <w:szCs w:val="24"/>
              </w:rPr>
              <w:t xml:space="preserve">оставка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и муниципальных услуг </w:t>
            </w:r>
            <w:r w:rsidR="00954D58" w:rsidRPr="00162221">
              <w:rPr>
                <w:sz w:val="24"/>
                <w:szCs w:val="24"/>
              </w:rPr>
              <w:t>при наличии нотариальной доверенности.</w:t>
            </w:r>
          </w:p>
          <w:p w:rsidR="00954D58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</w:t>
            </w:r>
            <w:r w:rsidR="00954D58">
              <w:rPr>
                <w:sz w:val="24"/>
                <w:szCs w:val="24"/>
              </w:rPr>
              <w:t>онтроль над ходом рассмотрения в уполномоченном органе социальной защиты населения документов, необходимых для назначения мер социальной поддержки.</w:t>
            </w:r>
          </w:p>
          <w:p w:rsidR="00954D58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</w:t>
            </w:r>
            <w:r w:rsidR="00954D58">
              <w:rPr>
                <w:sz w:val="24"/>
                <w:szCs w:val="24"/>
              </w:rPr>
              <w:t>риобщение к личному делу воспитанника оформленных документов о праве на льготы.</w:t>
            </w:r>
          </w:p>
          <w:p w:rsidR="002D3F4D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D58" w:rsidRPr="00A04B07">
              <w:rPr>
                <w:sz w:val="24"/>
                <w:szCs w:val="24"/>
              </w:rPr>
              <w:t>Социальная услуга предоставляется до 2 раз</w:t>
            </w:r>
            <w:r w:rsidR="00954D58">
              <w:rPr>
                <w:sz w:val="24"/>
                <w:szCs w:val="24"/>
              </w:rPr>
              <w:t xml:space="preserve"> в год. </w:t>
            </w:r>
          </w:p>
          <w:p w:rsidR="00954D58" w:rsidRDefault="002D3F4D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D58">
              <w:rPr>
                <w:sz w:val="24"/>
                <w:szCs w:val="24"/>
              </w:rPr>
              <w:t>Норма времени на предоставление социальной услуги – до 45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954D58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2944" w:type="dxa"/>
          </w:tcPr>
          <w:p w:rsidR="002410E0" w:rsidRDefault="00954D58" w:rsidP="002D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по вопросам организации пенсионного обеспечения</w:t>
            </w:r>
          </w:p>
        </w:tc>
        <w:tc>
          <w:tcPr>
            <w:tcW w:w="6107" w:type="dxa"/>
          </w:tcPr>
          <w:p w:rsidR="00954D58" w:rsidRPr="00A04B07" w:rsidRDefault="00162221" w:rsidP="0095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4D58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2D3F4D" w:rsidP="0006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</w:t>
            </w:r>
            <w:r w:rsidR="0006081C">
              <w:rPr>
                <w:sz w:val="24"/>
                <w:szCs w:val="24"/>
              </w:rPr>
              <w:t>аполнение (оформление) документов, необходимых для пенсионного обеспечения.</w:t>
            </w:r>
          </w:p>
          <w:p w:rsidR="0006081C" w:rsidRDefault="00914681" w:rsidP="0006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06081C">
              <w:rPr>
                <w:sz w:val="24"/>
                <w:szCs w:val="24"/>
              </w:rPr>
              <w:t xml:space="preserve">оставка необходимых для пенсионного обеспечения документов в отделение Пенсионного фонда Российской Федерации по Иркутской области либо в многофункциональный центр предоставления государственных и муниципальных услуг </w:t>
            </w:r>
            <w:r w:rsidR="0006081C" w:rsidRPr="00162221">
              <w:rPr>
                <w:sz w:val="24"/>
                <w:szCs w:val="24"/>
              </w:rPr>
              <w:t>при наличии нотариальной доверенности.</w:t>
            </w:r>
          </w:p>
          <w:p w:rsidR="0006081C" w:rsidRDefault="00914681" w:rsidP="0006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</w:t>
            </w:r>
            <w:r w:rsidR="0006081C">
              <w:rPr>
                <w:sz w:val="24"/>
                <w:szCs w:val="24"/>
              </w:rPr>
              <w:t>онтроль за ходом рассмотрения в уполномоченном органе документов, необходимых для назначения пенсионного обеспечения.</w:t>
            </w:r>
          </w:p>
          <w:p w:rsidR="00914681" w:rsidRDefault="00914681" w:rsidP="0006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6081C">
              <w:rPr>
                <w:sz w:val="24"/>
                <w:szCs w:val="24"/>
              </w:rPr>
              <w:t xml:space="preserve">Социальная услуга предоставляется до 2 раз в год. </w:t>
            </w:r>
            <w:r>
              <w:rPr>
                <w:sz w:val="24"/>
                <w:szCs w:val="24"/>
              </w:rPr>
              <w:t xml:space="preserve"> </w:t>
            </w:r>
          </w:p>
          <w:p w:rsidR="0006081C" w:rsidRDefault="00914681" w:rsidP="0006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6081C">
              <w:rPr>
                <w:sz w:val="24"/>
                <w:szCs w:val="24"/>
              </w:rPr>
              <w:t>Норма времени на предоставление социальной услуги – до 45 минут.</w:t>
            </w:r>
          </w:p>
        </w:tc>
      </w:tr>
      <w:tr w:rsidR="0006081C" w:rsidTr="00993B60">
        <w:tc>
          <w:tcPr>
            <w:tcW w:w="872" w:type="dxa"/>
          </w:tcPr>
          <w:p w:rsidR="0006081C" w:rsidRPr="0006081C" w:rsidRDefault="0006081C" w:rsidP="000407D9">
            <w:pPr>
              <w:jc w:val="both"/>
              <w:rPr>
                <w:b/>
                <w:sz w:val="24"/>
                <w:szCs w:val="24"/>
              </w:rPr>
            </w:pPr>
            <w:r w:rsidRPr="000608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51" w:type="dxa"/>
            <w:gridSpan w:val="2"/>
          </w:tcPr>
          <w:p w:rsidR="0006081C" w:rsidRPr="0006081C" w:rsidRDefault="0006081C" w:rsidP="000407D9">
            <w:pPr>
              <w:jc w:val="both"/>
              <w:rPr>
                <w:b/>
                <w:sz w:val="24"/>
                <w:szCs w:val="24"/>
              </w:rPr>
            </w:pPr>
            <w:r w:rsidRPr="0006081C">
              <w:rPr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 w:rsidRPr="00FF1F0F">
              <w:rPr>
                <w:b/>
                <w:sz w:val="24"/>
                <w:szCs w:val="24"/>
              </w:rPr>
              <w:t>в том числе</w:t>
            </w:r>
            <w:r w:rsidRPr="0006081C">
              <w:rPr>
                <w:b/>
                <w:sz w:val="24"/>
                <w:szCs w:val="24"/>
              </w:rPr>
              <w:t xml:space="preserve"> детей-инвалидов</w:t>
            </w:r>
          </w:p>
        </w:tc>
      </w:tr>
      <w:tr w:rsidR="002410E0" w:rsidTr="003711AB">
        <w:tc>
          <w:tcPr>
            <w:tcW w:w="872" w:type="dxa"/>
          </w:tcPr>
          <w:p w:rsidR="002410E0" w:rsidRDefault="0006081C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944" w:type="dxa"/>
          </w:tcPr>
          <w:p w:rsidR="002410E0" w:rsidRDefault="0006081C" w:rsidP="0091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107" w:type="dxa"/>
          </w:tcPr>
          <w:p w:rsidR="0006081C" w:rsidRPr="00A04B07" w:rsidRDefault="00914681" w:rsidP="0006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6081C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A0A87">
              <w:rPr>
                <w:sz w:val="24"/>
                <w:szCs w:val="24"/>
              </w:rPr>
              <w:t>Развитие у детей-инвалидов практических навыков, умений пользоваться техническими средствами реабилитации:</w:t>
            </w:r>
          </w:p>
          <w:p w:rsidR="00CA0A87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</w:t>
            </w:r>
            <w:r w:rsidR="00CA0A87">
              <w:rPr>
                <w:sz w:val="24"/>
                <w:szCs w:val="24"/>
              </w:rPr>
              <w:t>зучение личного дела воспитанника, результатов диагностического обследова</w:t>
            </w:r>
            <w:r>
              <w:rPr>
                <w:sz w:val="24"/>
                <w:szCs w:val="24"/>
              </w:rPr>
              <w:t>ния и рекомендаций специалистов.</w:t>
            </w:r>
          </w:p>
          <w:p w:rsidR="00CA0A87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="00CA0A87">
              <w:rPr>
                <w:sz w:val="24"/>
                <w:szCs w:val="24"/>
              </w:rPr>
              <w:t>пределение реабилитационного потенциала воспитанника по записям специалист</w:t>
            </w:r>
            <w:r>
              <w:rPr>
                <w:sz w:val="24"/>
                <w:szCs w:val="24"/>
              </w:rPr>
              <w:t>ов медико-социальной экспертизы.</w:t>
            </w:r>
          </w:p>
          <w:p w:rsidR="00CA0A87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="00CA0A87">
              <w:rPr>
                <w:sz w:val="24"/>
                <w:szCs w:val="24"/>
              </w:rPr>
              <w:t>одбор технических средств реабилитации в соответствии с типом и структурой дефекта, особенностями психофизического развития и реабилитац</w:t>
            </w:r>
            <w:r>
              <w:rPr>
                <w:sz w:val="24"/>
                <w:szCs w:val="24"/>
              </w:rPr>
              <w:t>ионным потенциалом воспитанника.</w:t>
            </w:r>
          </w:p>
          <w:p w:rsidR="00CA0A87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</w:t>
            </w:r>
            <w:r w:rsidR="00CA0A87">
              <w:rPr>
                <w:sz w:val="24"/>
                <w:szCs w:val="24"/>
              </w:rPr>
              <w:t>ыбор форм и</w:t>
            </w:r>
            <w:r>
              <w:rPr>
                <w:sz w:val="24"/>
                <w:szCs w:val="24"/>
              </w:rPr>
              <w:t xml:space="preserve"> методов работы с воспитанником.</w:t>
            </w:r>
          </w:p>
          <w:p w:rsidR="00CA0A87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Р</w:t>
            </w:r>
            <w:r w:rsidR="00CA0A87">
              <w:rPr>
                <w:sz w:val="24"/>
                <w:szCs w:val="24"/>
              </w:rPr>
              <w:t>азработка тематики и плана занятий, инструкций по технике</w:t>
            </w:r>
            <w:r w:rsidR="00126BF0">
              <w:rPr>
                <w:sz w:val="24"/>
                <w:szCs w:val="24"/>
              </w:rPr>
              <w:t xml:space="preserve"> безопасности во время занятий.</w:t>
            </w:r>
          </w:p>
          <w:p w:rsidR="00CA0A87" w:rsidRDefault="00914681" w:rsidP="00CA0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</w:t>
            </w:r>
            <w:r w:rsidR="00CA0A87">
              <w:rPr>
                <w:sz w:val="24"/>
                <w:szCs w:val="24"/>
              </w:rPr>
              <w:t xml:space="preserve">одготовка необходимых технических средств реабилитации, наглядных пособий (рисунков, картинок, </w:t>
            </w:r>
            <w:r w:rsidR="00CA0A87">
              <w:rPr>
                <w:sz w:val="24"/>
                <w:szCs w:val="24"/>
              </w:rPr>
              <w:lastRenderedPageBreak/>
              <w:t xml:space="preserve">схем </w:t>
            </w:r>
            <w:r>
              <w:rPr>
                <w:sz w:val="24"/>
                <w:szCs w:val="24"/>
              </w:rPr>
              <w:t>и т.п.) для организации занятий.</w:t>
            </w:r>
          </w:p>
          <w:p w:rsidR="00CA0A87" w:rsidRDefault="00914681" w:rsidP="00CA0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О</w:t>
            </w:r>
            <w:r w:rsidR="00CA0A87">
              <w:rPr>
                <w:sz w:val="24"/>
                <w:szCs w:val="24"/>
              </w:rPr>
              <w:t>пределение организационных моментов (общее количество занятий в месяце, неделе, частота занятий в неделю, их продо</w:t>
            </w:r>
            <w:r>
              <w:rPr>
                <w:sz w:val="24"/>
                <w:szCs w:val="24"/>
              </w:rPr>
              <w:t>лжительность, место проведения).</w:t>
            </w:r>
          </w:p>
          <w:p w:rsidR="00CA0A87" w:rsidRDefault="00914681" w:rsidP="00CA0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П</w:t>
            </w:r>
            <w:r w:rsidR="00CA0A87">
              <w:rPr>
                <w:sz w:val="24"/>
                <w:szCs w:val="24"/>
              </w:rPr>
              <w:t>роведение занятий в соответствии с графиком и планом работы.</w:t>
            </w:r>
          </w:p>
          <w:p w:rsidR="00914681" w:rsidRDefault="00914681" w:rsidP="00CA0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A0A87">
              <w:rPr>
                <w:sz w:val="24"/>
                <w:szCs w:val="24"/>
              </w:rPr>
              <w:t xml:space="preserve">Социальная услуга предоставляется при внесении технических средств реабилитации в ИПРА до 2 раз в год. </w:t>
            </w:r>
          </w:p>
          <w:p w:rsidR="00CA0A87" w:rsidRDefault="00914681" w:rsidP="00CA0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A0A87">
              <w:rPr>
                <w:sz w:val="24"/>
                <w:szCs w:val="24"/>
              </w:rPr>
              <w:t xml:space="preserve">Норма времени на предоставление социальной услуги – до 25 минут на одно занятие, </w:t>
            </w:r>
            <w:r w:rsidR="00CA0A87" w:rsidRPr="00AB7B66">
              <w:rPr>
                <w:sz w:val="24"/>
                <w:szCs w:val="24"/>
              </w:rPr>
              <w:t>до 4 занятий в год.</w:t>
            </w:r>
          </w:p>
        </w:tc>
      </w:tr>
      <w:tr w:rsidR="002410E0" w:rsidTr="003711AB">
        <w:tc>
          <w:tcPr>
            <w:tcW w:w="872" w:type="dxa"/>
          </w:tcPr>
          <w:p w:rsidR="002410E0" w:rsidRDefault="006E7EBE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44" w:type="dxa"/>
          </w:tcPr>
          <w:p w:rsidR="002410E0" w:rsidRDefault="006E7EBE" w:rsidP="00126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</w:t>
            </w:r>
            <w:r w:rsidRPr="00126BF0">
              <w:rPr>
                <w:sz w:val="24"/>
                <w:szCs w:val="24"/>
              </w:rPr>
              <w:t>самообслуживания, поведения в быту и общественных местах</w:t>
            </w:r>
            <w:r w:rsidR="00126BF0">
              <w:rPr>
                <w:sz w:val="24"/>
                <w:szCs w:val="24"/>
              </w:rPr>
              <w:t xml:space="preserve"> (в зависимости от возраста развития ребенка)</w:t>
            </w:r>
          </w:p>
        </w:tc>
        <w:tc>
          <w:tcPr>
            <w:tcW w:w="6107" w:type="dxa"/>
          </w:tcPr>
          <w:p w:rsidR="006E7EBE" w:rsidRPr="00A04B07" w:rsidRDefault="00914681" w:rsidP="006E7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7EBE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7EBE">
              <w:rPr>
                <w:sz w:val="24"/>
                <w:szCs w:val="24"/>
              </w:rPr>
              <w:t xml:space="preserve">Формирование у детей-инвалидов социально значимых умений и навыков (социально-бытовых и коммуникативных, поведения, самоконтроля и других) с учётом типа и структуры их дефекта, </w:t>
            </w:r>
            <w:r>
              <w:rPr>
                <w:sz w:val="24"/>
                <w:szCs w:val="24"/>
              </w:rPr>
              <w:t>индивидуальных психофизических,</w:t>
            </w:r>
            <w:r w:rsidR="006E7EBE">
              <w:rPr>
                <w:sz w:val="24"/>
                <w:szCs w:val="24"/>
              </w:rPr>
              <w:t xml:space="preserve"> личностных</w:t>
            </w:r>
            <w:r>
              <w:rPr>
                <w:sz w:val="24"/>
                <w:szCs w:val="24"/>
              </w:rPr>
              <w:t xml:space="preserve"> и возрастных </w:t>
            </w:r>
            <w:r w:rsidR="006E7EBE">
              <w:rPr>
                <w:sz w:val="24"/>
                <w:szCs w:val="24"/>
              </w:rPr>
              <w:t xml:space="preserve"> особенностей развития: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</w:t>
            </w:r>
            <w:r w:rsidR="006E7EBE">
              <w:rPr>
                <w:sz w:val="24"/>
                <w:szCs w:val="24"/>
              </w:rPr>
              <w:t>зучение личного дела воспитанника, результатов диагност</w:t>
            </w:r>
            <w:r>
              <w:rPr>
                <w:sz w:val="24"/>
                <w:szCs w:val="24"/>
              </w:rPr>
              <w:t>ики и рекомендаций специалистов.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</w:t>
            </w:r>
            <w:r w:rsidR="006E7EBE">
              <w:rPr>
                <w:sz w:val="24"/>
                <w:szCs w:val="24"/>
              </w:rPr>
              <w:t>пределение актуального уро</w:t>
            </w:r>
            <w:r>
              <w:rPr>
                <w:sz w:val="24"/>
                <w:szCs w:val="24"/>
              </w:rPr>
              <w:t>вня социальной подготовленности.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</w:t>
            </w:r>
            <w:r w:rsidR="006E7EBE">
              <w:rPr>
                <w:sz w:val="24"/>
                <w:szCs w:val="24"/>
              </w:rPr>
              <w:t xml:space="preserve">пределение </w:t>
            </w:r>
            <w:r>
              <w:rPr>
                <w:sz w:val="24"/>
                <w:szCs w:val="24"/>
              </w:rPr>
              <w:t>зоны ближайшего уровня развития.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</w:t>
            </w:r>
            <w:r w:rsidR="006E7EBE">
              <w:rPr>
                <w:sz w:val="24"/>
                <w:szCs w:val="24"/>
              </w:rPr>
              <w:t>ыбор форм и методов работы с воспитанником, составление индивидуальной программы занятий</w:t>
            </w:r>
            <w:r>
              <w:rPr>
                <w:sz w:val="24"/>
                <w:szCs w:val="24"/>
              </w:rPr>
              <w:t xml:space="preserve"> с ним.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</w:t>
            </w:r>
            <w:r w:rsidR="006E7EBE">
              <w:rPr>
                <w:sz w:val="24"/>
                <w:szCs w:val="24"/>
              </w:rPr>
              <w:t>омплектование групп для занятий в соответствии с индивидуальными личностн</w:t>
            </w:r>
            <w:r>
              <w:rPr>
                <w:sz w:val="24"/>
                <w:szCs w:val="24"/>
              </w:rPr>
              <w:t>ыми особенностями воспитанников.</w:t>
            </w:r>
          </w:p>
          <w:p w:rsidR="006E7EBE" w:rsidRDefault="00914681" w:rsidP="006E7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</w:t>
            </w:r>
            <w:r w:rsidR="006E7EBE">
              <w:rPr>
                <w:sz w:val="24"/>
                <w:szCs w:val="24"/>
              </w:rPr>
              <w:t xml:space="preserve">пределение организационных моментов (общее количество занятий в месяце, неделе, частота занятий </w:t>
            </w:r>
            <w:r>
              <w:rPr>
                <w:sz w:val="24"/>
                <w:szCs w:val="24"/>
              </w:rPr>
              <w:t>в неделю, их продолжительность).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</w:t>
            </w:r>
            <w:r w:rsidR="006E7EBE">
              <w:rPr>
                <w:sz w:val="24"/>
                <w:szCs w:val="24"/>
              </w:rPr>
              <w:t>роведение занятий в соответствии с графиком, планом работы и</w:t>
            </w:r>
            <w:r>
              <w:rPr>
                <w:sz w:val="24"/>
                <w:szCs w:val="24"/>
              </w:rPr>
              <w:t xml:space="preserve"> правилами техники безопасности.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З</w:t>
            </w:r>
            <w:r w:rsidR="006E7EBE">
              <w:rPr>
                <w:sz w:val="24"/>
                <w:szCs w:val="24"/>
              </w:rPr>
              <w:t>аполнение индивидуальной программы воспитанник</w:t>
            </w:r>
            <w:r>
              <w:rPr>
                <w:sz w:val="24"/>
                <w:szCs w:val="24"/>
              </w:rPr>
              <w:t>а, учетно-отчетной документации.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О</w:t>
            </w:r>
            <w:r w:rsidR="006E7EBE">
              <w:rPr>
                <w:sz w:val="24"/>
                <w:szCs w:val="24"/>
              </w:rPr>
              <w:t>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</w:p>
          <w:p w:rsidR="006E7EBE" w:rsidRDefault="0091468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7EBE">
              <w:rPr>
                <w:sz w:val="24"/>
                <w:szCs w:val="24"/>
              </w:rPr>
              <w:t>Норма времени на предоставление социальной услуги – до 25 минут на одно занятие. Количество занятий определяется индивидуально по назначению специалистов Учреждения, в период пребывания в Учреждении.</w:t>
            </w:r>
          </w:p>
        </w:tc>
      </w:tr>
      <w:tr w:rsidR="002410E0" w:rsidTr="003711AB">
        <w:tc>
          <w:tcPr>
            <w:tcW w:w="872" w:type="dxa"/>
          </w:tcPr>
          <w:p w:rsidR="002410E0" w:rsidRDefault="006E7EBE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944" w:type="dxa"/>
          </w:tcPr>
          <w:p w:rsidR="002410E0" w:rsidRDefault="006E7EBE" w:rsidP="0091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 реабилитация детей-инвалидов</w:t>
            </w:r>
          </w:p>
        </w:tc>
        <w:tc>
          <w:tcPr>
            <w:tcW w:w="6107" w:type="dxa"/>
          </w:tcPr>
          <w:p w:rsidR="006E7EBE" w:rsidRPr="00A04B07" w:rsidRDefault="00162221" w:rsidP="006E7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E7EBE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16222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6E7EBE">
              <w:rPr>
                <w:sz w:val="24"/>
                <w:szCs w:val="24"/>
              </w:rPr>
              <w:t xml:space="preserve">рганизация и проведение занятий, направленных на социокультурную реабилитацию: </w:t>
            </w:r>
            <w:r w:rsidR="006E7EBE" w:rsidRPr="00AB7B66">
              <w:rPr>
                <w:sz w:val="24"/>
                <w:szCs w:val="24"/>
              </w:rPr>
              <w:t>в кружках, театральных студиях,</w:t>
            </w:r>
            <w:r w:rsidR="00725A2B" w:rsidRPr="00AB7B66">
              <w:rPr>
                <w:sz w:val="24"/>
                <w:szCs w:val="24"/>
              </w:rPr>
              <w:t xml:space="preserve"> художественных мастерских,</w:t>
            </w:r>
            <w:r w:rsidR="006E7EBE" w:rsidRPr="00AB7B66">
              <w:rPr>
                <w:sz w:val="24"/>
                <w:szCs w:val="24"/>
              </w:rPr>
              <w:t xml:space="preserve"> </w:t>
            </w:r>
            <w:r w:rsidR="00725A2B" w:rsidRPr="00AB7B66">
              <w:rPr>
                <w:sz w:val="24"/>
                <w:szCs w:val="24"/>
              </w:rPr>
              <w:t>литературных гостиных и иных объединениях социокультурной направленности.</w:t>
            </w:r>
          </w:p>
          <w:p w:rsidR="00162221" w:rsidRDefault="00162221" w:rsidP="0072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25A2B" w:rsidRPr="00A04B07">
              <w:rPr>
                <w:sz w:val="24"/>
                <w:szCs w:val="24"/>
              </w:rPr>
              <w:t>Социальная услуга предоставляется</w:t>
            </w:r>
            <w:r w:rsidR="00725A2B">
              <w:rPr>
                <w:sz w:val="24"/>
                <w:szCs w:val="24"/>
              </w:rPr>
              <w:t xml:space="preserve"> до 2 раз в неделю. </w:t>
            </w:r>
          </w:p>
          <w:p w:rsidR="00725A2B" w:rsidRDefault="00162221" w:rsidP="0072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25A2B">
              <w:rPr>
                <w:sz w:val="24"/>
                <w:szCs w:val="24"/>
              </w:rPr>
              <w:t>Норма времени на предоставление социальной услуги – до 25 минут.</w:t>
            </w:r>
          </w:p>
        </w:tc>
      </w:tr>
      <w:tr w:rsidR="002410E0" w:rsidTr="003711AB">
        <w:tc>
          <w:tcPr>
            <w:tcW w:w="872" w:type="dxa"/>
          </w:tcPr>
          <w:p w:rsidR="002410E0" w:rsidRDefault="00D30CA7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2944" w:type="dxa"/>
          </w:tcPr>
          <w:p w:rsidR="002410E0" w:rsidRDefault="00D30CA7" w:rsidP="0091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социально-бытовой адаптации детей-инвалидов</w:t>
            </w:r>
          </w:p>
        </w:tc>
        <w:tc>
          <w:tcPr>
            <w:tcW w:w="6107" w:type="dxa"/>
          </w:tcPr>
          <w:p w:rsidR="00D30CA7" w:rsidRPr="00A04B07" w:rsidRDefault="00162221" w:rsidP="00D30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0CA7" w:rsidRPr="00A04B07">
              <w:rPr>
                <w:sz w:val="24"/>
                <w:szCs w:val="24"/>
              </w:rPr>
              <w:t>В состав социальной услуги входит:</w:t>
            </w:r>
          </w:p>
          <w:p w:rsidR="002410E0" w:rsidRDefault="00162221" w:rsidP="0004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</w:t>
            </w:r>
            <w:r w:rsidR="00D30CA7">
              <w:rPr>
                <w:sz w:val="24"/>
                <w:szCs w:val="24"/>
              </w:rPr>
              <w:t>бучение детей-инвалидов навыкам личной гигиены, самообслуживания, в том числе с помощью технических средств реабилитации.</w:t>
            </w:r>
          </w:p>
          <w:p w:rsidR="00D30CA7" w:rsidRDefault="00162221" w:rsidP="00D30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="00D30CA7">
              <w:rPr>
                <w:sz w:val="24"/>
                <w:szCs w:val="24"/>
              </w:rPr>
              <w:t>роведение мероприятий по обустройству жилых помещений Учреждения, в которых проживают дети-инвалиды, в соответствии с имеющимися у них ограничениями жизнедеятельности.</w:t>
            </w:r>
          </w:p>
          <w:p w:rsidR="00D30CA7" w:rsidRDefault="00162221" w:rsidP="00D30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</w:t>
            </w:r>
            <w:r w:rsidR="00D30CA7">
              <w:rPr>
                <w:sz w:val="24"/>
                <w:szCs w:val="24"/>
              </w:rPr>
              <w:t>беспечение воспитанников из числа детей-инвалидов оборудованием и вспомогательными устройствами, необходимыми для их оптимальной жизнедеятельности.</w:t>
            </w:r>
          </w:p>
          <w:p w:rsidR="00D30CA7" w:rsidRDefault="00162221" w:rsidP="00D30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0CA7">
              <w:rPr>
                <w:sz w:val="24"/>
                <w:szCs w:val="24"/>
              </w:rPr>
              <w:t>Социальная услуга предоставляется в соответствии с рекомендациями ИПРА</w:t>
            </w:r>
            <w:r w:rsidR="00CC3E8D">
              <w:rPr>
                <w:sz w:val="24"/>
                <w:szCs w:val="24"/>
              </w:rPr>
              <w:t xml:space="preserve"> ребенка-инвалида.</w:t>
            </w:r>
          </w:p>
        </w:tc>
      </w:tr>
    </w:tbl>
    <w:p w:rsidR="003036CA" w:rsidRDefault="003036CA" w:rsidP="00AB7B66">
      <w:pPr>
        <w:jc w:val="both"/>
        <w:rPr>
          <w:sz w:val="24"/>
          <w:szCs w:val="24"/>
        </w:rPr>
      </w:pPr>
    </w:p>
    <w:p w:rsidR="00BA1C59" w:rsidRDefault="00BA1C59" w:rsidP="000407D9">
      <w:pPr>
        <w:ind w:firstLine="708"/>
        <w:jc w:val="both"/>
        <w:rPr>
          <w:sz w:val="24"/>
          <w:szCs w:val="24"/>
        </w:rPr>
      </w:pPr>
    </w:p>
    <w:p w:rsidR="00A42FFE" w:rsidRDefault="00A42FFE" w:rsidP="000407D9">
      <w:pPr>
        <w:ind w:firstLine="708"/>
        <w:jc w:val="both"/>
        <w:rPr>
          <w:sz w:val="24"/>
          <w:szCs w:val="24"/>
        </w:rPr>
      </w:pPr>
    </w:p>
    <w:p w:rsidR="00A42FFE" w:rsidRDefault="00A42FFE" w:rsidP="000407D9">
      <w:pPr>
        <w:ind w:firstLine="708"/>
        <w:jc w:val="both"/>
        <w:rPr>
          <w:sz w:val="24"/>
          <w:szCs w:val="24"/>
        </w:rPr>
      </w:pPr>
    </w:p>
    <w:p w:rsidR="00A42FFE" w:rsidRDefault="00A42FFE" w:rsidP="000407D9">
      <w:pPr>
        <w:ind w:firstLine="708"/>
        <w:jc w:val="both"/>
        <w:rPr>
          <w:sz w:val="24"/>
          <w:szCs w:val="24"/>
        </w:rPr>
      </w:pPr>
    </w:p>
    <w:p w:rsidR="00A42FFE" w:rsidRDefault="00A42FFE" w:rsidP="000407D9">
      <w:pPr>
        <w:ind w:firstLine="708"/>
        <w:jc w:val="both"/>
        <w:rPr>
          <w:sz w:val="24"/>
          <w:szCs w:val="24"/>
        </w:rPr>
      </w:pPr>
    </w:p>
    <w:p w:rsidR="003C1195" w:rsidRPr="006F5713" w:rsidRDefault="003C1195" w:rsidP="000407D9">
      <w:pPr>
        <w:autoSpaceDE w:val="0"/>
        <w:autoSpaceDN w:val="0"/>
        <w:adjustRightInd w:val="0"/>
        <w:spacing w:before="280"/>
        <w:ind w:firstLine="540"/>
        <w:jc w:val="both"/>
        <w:rPr>
          <w:b/>
          <w:color w:val="000000" w:themeColor="text1"/>
        </w:rPr>
      </w:pPr>
      <w:bookmarkStart w:id="0" w:name="Par2"/>
      <w:bookmarkStart w:id="1" w:name="Par4"/>
      <w:bookmarkEnd w:id="0"/>
      <w:bookmarkEnd w:id="1"/>
    </w:p>
    <w:p w:rsidR="003C1195" w:rsidRPr="0006764C" w:rsidRDefault="003C1195" w:rsidP="000407D9">
      <w:pPr>
        <w:jc w:val="both"/>
        <w:rPr>
          <w:sz w:val="24"/>
          <w:szCs w:val="24"/>
        </w:rPr>
      </w:pPr>
    </w:p>
    <w:sectPr w:rsidR="003C1195" w:rsidRPr="0006764C" w:rsidSect="009C750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93" w:rsidRDefault="00EA6B93" w:rsidP="003C1195">
      <w:r>
        <w:separator/>
      </w:r>
    </w:p>
  </w:endnote>
  <w:endnote w:type="continuationSeparator" w:id="0">
    <w:p w:rsidR="00EA6B93" w:rsidRDefault="00EA6B93" w:rsidP="003C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93" w:rsidRDefault="00EA6B93" w:rsidP="003C1195">
      <w:r>
        <w:separator/>
      </w:r>
    </w:p>
  </w:footnote>
  <w:footnote w:type="continuationSeparator" w:id="0">
    <w:p w:rsidR="00EA6B93" w:rsidRDefault="00EA6B93" w:rsidP="003C1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BF"/>
    <w:multiLevelType w:val="multilevel"/>
    <w:tmpl w:val="FC3E8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D2779"/>
    <w:multiLevelType w:val="multilevel"/>
    <w:tmpl w:val="9244B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32156"/>
    <w:multiLevelType w:val="multilevel"/>
    <w:tmpl w:val="54EEB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D4AEE"/>
    <w:multiLevelType w:val="multilevel"/>
    <w:tmpl w:val="957C561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70369"/>
    <w:multiLevelType w:val="hybridMultilevel"/>
    <w:tmpl w:val="DFF0740A"/>
    <w:lvl w:ilvl="0" w:tplc="FCBEC46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093F"/>
    <w:multiLevelType w:val="hybridMultilevel"/>
    <w:tmpl w:val="CC0E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35B76"/>
    <w:multiLevelType w:val="hybridMultilevel"/>
    <w:tmpl w:val="93EC5A48"/>
    <w:lvl w:ilvl="0" w:tplc="AEBA889E">
      <w:start w:val="4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52D448BD"/>
    <w:multiLevelType w:val="hybridMultilevel"/>
    <w:tmpl w:val="A8E49CF2"/>
    <w:lvl w:ilvl="0" w:tplc="2A764976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3054B7"/>
    <w:multiLevelType w:val="multilevel"/>
    <w:tmpl w:val="8912E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CB6C19"/>
    <w:multiLevelType w:val="multilevel"/>
    <w:tmpl w:val="A66AB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84B69"/>
    <w:multiLevelType w:val="hybridMultilevel"/>
    <w:tmpl w:val="1E5623A2"/>
    <w:lvl w:ilvl="0" w:tplc="23F85AE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9394B"/>
    <w:multiLevelType w:val="multilevel"/>
    <w:tmpl w:val="3F4CB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461616"/>
    <w:multiLevelType w:val="hybridMultilevel"/>
    <w:tmpl w:val="46F0F0DA"/>
    <w:lvl w:ilvl="0" w:tplc="E37C9E08">
      <w:start w:val="4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F39061D"/>
    <w:multiLevelType w:val="multilevel"/>
    <w:tmpl w:val="838C2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4C"/>
    <w:rsid w:val="0000644B"/>
    <w:rsid w:val="000065AD"/>
    <w:rsid w:val="000407D9"/>
    <w:rsid w:val="0004101A"/>
    <w:rsid w:val="00046E2F"/>
    <w:rsid w:val="00051A45"/>
    <w:rsid w:val="00054A62"/>
    <w:rsid w:val="00055F7F"/>
    <w:rsid w:val="000562CF"/>
    <w:rsid w:val="00056E95"/>
    <w:rsid w:val="00057193"/>
    <w:rsid w:val="0006081C"/>
    <w:rsid w:val="000608B2"/>
    <w:rsid w:val="000611BF"/>
    <w:rsid w:val="0006764C"/>
    <w:rsid w:val="00072B6E"/>
    <w:rsid w:val="00074BD1"/>
    <w:rsid w:val="000853D3"/>
    <w:rsid w:val="00085470"/>
    <w:rsid w:val="000953CD"/>
    <w:rsid w:val="000962EF"/>
    <w:rsid w:val="000A26DE"/>
    <w:rsid w:val="000A35F2"/>
    <w:rsid w:val="000A5C23"/>
    <w:rsid w:val="000C693A"/>
    <w:rsid w:val="000D1E99"/>
    <w:rsid w:val="000D3EDC"/>
    <w:rsid w:val="000E08A7"/>
    <w:rsid w:val="000E2AF8"/>
    <w:rsid w:val="000F004D"/>
    <w:rsid w:val="000F0DA7"/>
    <w:rsid w:val="000F7FA9"/>
    <w:rsid w:val="00103496"/>
    <w:rsid w:val="001118F7"/>
    <w:rsid w:val="00117D9B"/>
    <w:rsid w:val="00125DB5"/>
    <w:rsid w:val="00126687"/>
    <w:rsid w:val="00126BF0"/>
    <w:rsid w:val="00127F82"/>
    <w:rsid w:val="00135AB3"/>
    <w:rsid w:val="00136289"/>
    <w:rsid w:val="00162221"/>
    <w:rsid w:val="00173277"/>
    <w:rsid w:val="00176B02"/>
    <w:rsid w:val="001821A0"/>
    <w:rsid w:val="0019389F"/>
    <w:rsid w:val="001B12B3"/>
    <w:rsid w:val="001B375B"/>
    <w:rsid w:val="001C389E"/>
    <w:rsid w:val="001D1B29"/>
    <w:rsid w:val="001E36BC"/>
    <w:rsid w:val="001F0A77"/>
    <w:rsid w:val="001F6D5A"/>
    <w:rsid w:val="00206054"/>
    <w:rsid w:val="00212FC1"/>
    <w:rsid w:val="00215B26"/>
    <w:rsid w:val="00232BE1"/>
    <w:rsid w:val="002344B6"/>
    <w:rsid w:val="002410E0"/>
    <w:rsid w:val="00241494"/>
    <w:rsid w:val="00254E3A"/>
    <w:rsid w:val="00263E36"/>
    <w:rsid w:val="002973CC"/>
    <w:rsid w:val="002B73A0"/>
    <w:rsid w:val="002C5125"/>
    <w:rsid w:val="002D0D02"/>
    <w:rsid w:val="002D3F4D"/>
    <w:rsid w:val="002F6E1A"/>
    <w:rsid w:val="003036CA"/>
    <w:rsid w:val="003209CA"/>
    <w:rsid w:val="00324788"/>
    <w:rsid w:val="00331420"/>
    <w:rsid w:val="0033421D"/>
    <w:rsid w:val="00347245"/>
    <w:rsid w:val="00363A9D"/>
    <w:rsid w:val="003659FE"/>
    <w:rsid w:val="003663A9"/>
    <w:rsid w:val="003711AB"/>
    <w:rsid w:val="00391574"/>
    <w:rsid w:val="00392832"/>
    <w:rsid w:val="00392E0F"/>
    <w:rsid w:val="003950E4"/>
    <w:rsid w:val="00396A2D"/>
    <w:rsid w:val="003A34E7"/>
    <w:rsid w:val="003A7A11"/>
    <w:rsid w:val="003B3B7A"/>
    <w:rsid w:val="003C03E3"/>
    <w:rsid w:val="003C1195"/>
    <w:rsid w:val="003C2F1B"/>
    <w:rsid w:val="003D1F02"/>
    <w:rsid w:val="003E5D7F"/>
    <w:rsid w:val="003E7F14"/>
    <w:rsid w:val="004077FB"/>
    <w:rsid w:val="00426860"/>
    <w:rsid w:val="00427571"/>
    <w:rsid w:val="00430664"/>
    <w:rsid w:val="00433E69"/>
    <w:rsid w:val="00441612"/>
    <w:rsid w:val="00446682"/>
    <w:rsid w:val="004546A2"/>
    <w:rsid w:val="0046476C"/>
    <w:rsid w:val="004650EE"/>
    <w:rsid w:val="00480A8C"/>
    <w:rsid w:val="00492532"/>
    <w:rsid w:val="00495464"/>
    <w:rsid w:val="004A25F2"/>
    <w:rsid w:val="004A36EF"/>
    <w:rsid w:val="004A4A56"/>
    <w:rsid w:val="004A590F"/>
    <w:rsid w:val="004A63EA"/>
    <w:rsid w:val="004D5898"/>
    <w:rsid w:val="004F2D08"/>
    <w:rsid w:val="004F7A55"/>
    <w:rsid w:val="004F7A91"/>
    <w:rsid w:val="0050319C"/>
    <w:rsid w:val="00503B93"/>
    <w:rsid w:val="00513FEB"/>
    <w:rsid w:val="005237F2"/>
    <w:rsid w:val="00526BB0"/>
    <w:rsid w:val="00532138"/>
    <w:rsid w:val="00532206"/>
    <w:rsid w:val="00542567"/>
    <w:rsid w:val="00555BCA"/>
    <w:rsid w:val="005919BE"/>
    <w:rsid w:val="00595A2F"/>
    <w:rsid w:val="00595C48"/>
    <w:rsid w:val="005B5C8F"/>
    <w:rsid w:val="005C5317"/>
    <w:rsid w:val="005C5918"/>
    <w:rsid w:val="005C6D81"/>
    <w:rsid w:val="005E7B42"/>
    <w:rsid w:val="005F5651"/>
    <w:rsid w:val="005F6DCA"/>
    <w:rsid w:val="00602DF2"/>
    <w:rsid w:val="006055D4"/>
    <w:rsid w:val="00606D22"/>
    <w:rsid w:val="00613B05"/>
    <w:rsid w:val="00615199"/>
    <w:rsid w:val="006167D8"/>
    <w:rsid w:val="00616C2A"/>
    <w:rsid w:val="00617D61"/>
    <w:rsid w:val="00624D2F"/>
    <w:rsid w:val="00625112"/>
    <w:rsid w:val="00634D2E"/>
    <w:rsid w:val="0064581D"/>
    <w:rsid w:val="00646BAF"/>
    <w:rsid w:val="006506E8"/>
    <w:rsid w:val="00662E8D"/>
    <w:rsid w:val="00664285"/>
    <w:rsid w:val="006658BC"/>
    <w:rsid w:val="006712A5"/>
    <w:rsid w:val="006755C0"/>
    <w:rsid w:val="00676290"/>
    <w:rsid w:val="006921B2"/>
    <w:rsid w:val="006973B2"/>
    <w:rsid w:val="006A67ED"/>
    <w:rsid w:val="006B71DB"/>
    <w:rsid w:val="006C380B"/>
    <w:rsid w:val="006C4A55"/>
    <w:rsid w:val="006D28A9"/>
    <w:rsid w:val="006D4BB7"/>
    <w:rsid w:val="006E0046"/>
    <w:rsid w:val="006E1AC8"/>
    <w:rsid w:val="006E2697"/>
    <w:rsid w:val="006E7EBE"/>
    <w:rsid w:val="006F700C"/>
    <w:rsid w:val="006F79AF"/>
    <w:rsid w:val="00722A97"/>
    <w:rsid w:val="00725A2B"/>
    <w:rsid w:val="00733230"/>
    <w:rsid w:val="00740D14"/>
    <w:rsid w:val="0074278D"/>
    <w:rsid w:val="00745B66"/>
    <w:rsid w:val="00750682"/>
    <w:rsid w:val="00750C1F"/>
    <w:rsid w:val="007706A0"/>
    <w:rsid w:val="00777D84"/>
    <w:rsid w:val="00783508"/>
    <w:rsid w:val="00785F90"/>
    <w:rsid w:val="007906C3"/>
    <w:rsid w:val="00794A06"/>
    <w:rsid w:val="007B12F2"/>
    <w:rsid w:val="007B4680"/>
    <w:rsid w:val="007B629C"/>
    <w:rsid w:val="007B7758"/>
    <w:rsid w:val="007C41FF"/>
    <w:rsid w:val="007C5B09"/>
    <w:rsid w:val="007C5CF6"/>
    <w:rsid w:val="007C730C"/>
    <w:rsid w:val="007D2D5E"/>
    <w:rsid w:val="00802D9F"/>
    <w:rsid w:val="00804A06"/>
    <w:rsid w:val="00807268"/>
    <w:rsid w:val="00815113"/>
    <w:rsid w:val="0082327B"/>
    <w:rsid w:val="0082341A"/>
    <w:rsid w:val="00831AAF"/>
    <w:rsid w:val="00832CFA"/>
    <w:rsid w:val="00843F94"/>
    <w:rsid w:val="008558F2"/>
    <w:rsid w:val="00864F71"/>
    <w:rsid w:val="00871DBA"/>
    <w:rsid w:val="00875448"/>
    <w:rsid w:val="0088258E"/>
    <w:rsid w:val="00883A43"/>
    <w:rsid w:val="008A1688"/>
    <w:rsid w:val="008A50C9"/>
    <w:rsid w:val="008B385F"/>
    <w:rsid w:val="008B40B6"/>
    <w:rsid w:val="008C1281"/>
    <w:rsid w:val="008C6C9C"/>
    <w:rsid w:val="008D513A"/>
    <w:rsid w:val="008F7D69"/>
    <w:rsid w:val="00914681"/>
    <w:rsid w:val="009153AF"/>
    <w:rsid w:val="00923904"/>
    <w:rsid w:val="009245FE"/>
    <w:rsid w:val="00926D49"/>
    <w:rsid w:val="00933D7D"/>
    <w:rsid w:val="00934B9E"/>
    <w:rsid w:val="00944FEB"/>
    <w:rsid w:val="00946317"/>
    <w:rsid w:val="00950E56"/>
    <w:rsid w:val="00954D58"/>
    <w:rsid w:val="009550AF"/>
    <w:rsid w:val="00955BFE"/>
    <w:rsid w:val="00967AAA"/>
    <w:rsid w:val="00971D05"/>
    <w:rsid w:val="009813F2"/>
    <w:rsid w:val="00993B60"/>
    <w:rsid w:val="009A3023"/>
    <w:rsid w:val="009A5CBE"/>
    <w:rsid w:val="009B143E"/>
    <w:rsid w:val="009B2966"/>
    <w:rsid w:val="009B29FD"/>
    <w:rsid w:val="009C16FA"/>
    <w:rsid w:val="009C3EE7"/>
    <w:rsid w:val="009C7509"/>
    <w:rsid w:val="009D5E45"/>
    <w:rsid w:val="009D6F74"/>
    <w:rsid w:val="009E2845"/>
    <w:rsid w:val="009E4ADB"/>
    <w:rsid w:val="009F104D"/>
    <w:rsid w:val="009F121D"/>
    <w:rsid w:val="009F5F19"/>
    <w:rsid w:val="00A04B07"/>
    <w:rsid w:val="00A12965"/>
    <w:rsid w:val="00A140B5"/>
    <w:rsid w:val="00A14548"/>
    <w:rsid w:val="00A16CC9"/>
    <w:rsid w:val="00A2097C"/>
    <w:rsid w:val="00A221D8"/>
    <w:rsid w:val="00A308AB"/>
    <w:rsid w:val="00A42FFE"/>
    <w:rsid w:val="00A4596A"/>
    <w:rsid w:val="00A46B43"/>
    <w:rsid w:val="00A60173"/>
    <w:rsid w:val="00A70486"/>
    <w:rsid w:val="00A71000"/>
    <w:rsid w:val="00A730B5"/>
    <w:rsid w:val="00A76459"/>
    <w:rsid w:val="00A769BE"/>
    <w:rsid w:val="00A772CD"/>
    <w:rsid w:val="00A85622"/>
    <w:rsid w:val="00A87B0E"/>
    <w:rsid w:val="00A90F9D"/>
    <w:rsid w:val="00A93FF5"/>
    <w:rsid w:val="00A94BAD"/>
    <w:rsid w:val="00A95E2B"/>
    <w:rsid w:val="00AA2964"/>
    <w:rsid w:val="00AA2A66"/>
    <w:rsid w:val="00AA55D5"/>
    <w:rsid w:val="00AA59C9"/>
    <w:rsid w:val="00AB2C83"/>
    <w:rsid w:val="00AB7B66"/>
    <w:rsid w:val="00AC1845"/>
    <w:rsid w:val="00AD0A4B"/>
    <w:rsid w:val="00AD2EAE"/>
    <w:rsid w:val="00AE18AD"/>
    <w:rsid w:val="00AF1636"/>
    <w:rsid w:val="00AF3CA0"/>
    <w:rsid w:val="00AF4FCD"/>
    <w:rsid w:val="00AF6242"/>
    <w:rsid w:val="00B036A6"/>
    <w:rsid w:val="00B12BBC"/>
    <w:rsid w:val="00B13141"/>
    <w:rsid w:val="00B1331E"/>
    <w:rsid w:val="00B257F0"/>
    <w:rsid w:val="00B26833"/>
    <w:rsid w:val="00B27EFC"/>
    <w:rsid w:val="00B33F14"/>
    <w:rsid w:val="00B35148"/>
    <w:rsid w:val="00B40D87"/>
    <w:rsid w:val="00B413FF"/>
    <w:rsid w:val="00B568B7"/>
    <w:rsid w:val="00B702F8"/>
    <w:rsid w:val="00B746C4"/>
    <w:rsid w:val="00B770CF"/>
    <w:rsid w:val="00B81AF7"/>
    <w:rsid w:val="00B86DCE"/>
    <w:rsid w:val="00BA0E50"/>
    <w:rsid w:val="00BA1C59"/>
    <w:rsid w:val="00BA52B0"/>
    <w:rsid w:val="00BB624F"/>
    <w:rsid w:val="00BD46D0"/>
    <w:rsid w:val="00BE41F0"/>
    <w:rsid w:val="00BF4B0B"/>
    <w:rsid w:val="00BF6C50"/>
    <w:rsid w:val="00C02A1F"/>
    <w:rsid w:val="00C04C24"/>
    <w:rsid w:val="00C17C5D"/>
    <w:rsid w:val="00C2204D"/>
    <w:rsid w:val="00C25991"/>
    <w:rsid w:val="00C32F7A"/>
    <w:rsid w:val="00C373F7"/>
    <w:rsid w:val="00C6091A"/>
    <w:rsid w:val="00C676D2"/>
    <w:rsid w:val="00C72BF2"/>
    <w:rsid w:val="00C74369"/>
    <w:rsid w:val="00C761D2"/>
    <w:rsid w:val="00C9346D"/>
    <w:rsid w:val="00CA0A87"/>
    <w:rsid w:val="00CA3AD0"/>
    <w:rsid w:val="00CA4E0B"/>
    <w:rsid w:val="00CB2B0B"/>
    <w:rsid w:val="00CB3930"/>
    <w:rsid w:val="00CC1CCC"/>
    <w:rsid w:val="00CC37D4"/>
    <w:rsid w:val="00CC3E8D"/>
    <w:rsid w:val="00CE04D8"/>
    <w:rsid w:val="00CE0874"/>
    <w:rsid w:val="00CE3DDD"/>
    <w:rsid w:val="00CF6F99"/>
    <w:rsid w:val="00D012F9"/>
    <w:rsid w:val="00D028CE"/>
    <w:rsid w:val="00D178FC"/>
    <w:rsid w:val="00D2008F"/>
    <w:rsid w:val="00D21549"/>
    <w:rsid w:val="00D256E1"/>
    <w:rsid w:val="00D26999"/>
    <w:rsid w:val="00D26A82"/>
    <w:rsid w:val="00D27DFA"/>
    <w:rsid w:val="00D3086C"/>
    <w:rsid w:val="00D30CA7"/>
    <w:rsid w:val="00D32057"/>
    <w:rsid w:val="00D345ED"/>
    <w:rsid w:val="00D442E0"/>
    <w:rsid w:val="00D5553C"/>
    <w:rsid w:val="00D566D1"/>
    <w:rsid w:val="00D56F21"/>
    <w:rsid w:val="00D579F5"/>
    <w:rsid w:val="00D60290"/>
    <w:rsid w:val="00D626E9"/>
    <w:rsid w:val="00D76EEB"/>
    <w:rsid w:val="00D77479"/>
    <w:rsid w:val="00D871D8"/>
    <w:rsid w:val="00D87F17"/>
    <w:rsid w:val="00D95AE6"/>
    <w:rsid w:val="00DA5BB0"/>
    <w:rsid w:val="00DD6C5C"/>
    <w:rsid w:val="00DE0958"/>
    <w:rsid w:val="00DF10BE"/>
    <w:rsid w:val="00DF782B"/>
    <w:rsid w:val="00E03219"/>
    <w:rsid w:val="00E13BE2"/>
    <w:rsid w:val="00E26A92"/>
    <w:rsid w:val="00E35405"/>
    <w:rsid w:val="00E42953"/>
    <w:rsid w:val="00E46751"/>
    <w:rsid w:val="00E54841"/>
    <w:rsid w:val="00E62021"/>
    <w:rsid w:val="00E62761"/>
    <w:rsid w:val="00E74733"/>
    <w:rsid w:val="00E94FA0"/>
    <w:rsid w:val="00E97F18"/>
    <w:rsid w:val="00EA3613"/>
    <w:rsid w:val="00EA4964"/>
    <w:rsid w:val="00EA6B93"/>
    <w:rsid w:val="00EB0C4D"/>
    <w:rsid w:val="00EB19A9"/>
    <w:rsid w:val="00EB34E9"/>
    <w:rsid w:val="00EC60F7"/>
    <w:rsid w:val="00EC767B"/>
    <w:rsid w:val="00ED4CD5"/>
    <w:rsid w:val="00ED7787"/>
    <w:rsid w:val="00EE0D0E"/>
    <w:rsid w:val="00EE282F"/>
    <w:rsid w:val="00EE7679"/>
    <w:rsid w:val="00EF37B0"/>
    <w:rsid w:val="00F01CD7"/>
    <w:rsid w:val="00F06A6E"/>
    <w:rsid w:val="00F07101"/>
    <w:rsid w:val="00F07322"/>
    <w:rsid w:val="00F11E42"/>
    <w:rsid w:val="00F1291A"/>
    <w:rsid w:val="00F13F29"/>
    <w:rsid w:val="00F3633A"/>
    <w:rsid w:val="00F36F9C"/>
    <w:rsid w:val="00F37E4F"/>
    <w:rsid w:val="00F56EF1"/>
    <w:rsid w:val="00F64AA4"/>
    <w:rsid w:val="00F725B4"/>
    <w:rsid w:val="00F72682"/>
    <w:rsid w:val="00F919BA"/>
    <w:rsid w:val="00F91C8E"/>
    <w:rsid w:val="00F92718"/>
    <w:rsid w:val="00FA4D38"/>
    <w:rsid w:val="00FA5BD7"/>
    <w:rsid w:val="00FB3A1D"/>
    <w:rsid w:val="00FC279C"/>
    <w:rsid w:val="00FD62DF"/>
    <w:rsid w:val="00FE7832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95"/>
    <w:pPr>
      <w:spacing w:after="0" w:line="240" w:lineRule="auto"/>
    </w:pPr>
  </w:style>
  <w:style w:type="paragraph" w:customStyle="1" w:styleId="1">
    <w:name w:val="Обычный1"/>
    <w:rsid w:val="003C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3C11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3C1195"/>
    <w:pPr>
      <w:widowControl w:val="0"/>
      <w:shd w:val="clear" w:color="auto" w:fill="FFFFFF"/>
      <w:spacing w:line="0" w:lineRule="atLeast"/>
      <w:ind w:hanging="1700"/>
      <w:outlineLvl w:val="0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3C11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1195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C11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195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character" w:customStyle="1" w:styleId="a4">
    <w:name w:val="Основной текст_"/>
    <w:basedOn w:val="a0"/>
    <w:link w:val="12"/>
    <w:rsid w:val="003C119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4"/>
    <w:rsid w:val="003C1195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5">
    <w:name w:val="Подпись к таблице_"/>
    <w:basedOn w:val="a0"/>
    <w:link w:val="a6"/>
    <w:rsid w:val="003C1195"/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3C1195"/>
    <w:pPr>
      <w:widowControl w:val="0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3C1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C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C1195"/>
    <w:rPr>
      <w:i/>
      <w:iCs/>
    </w:rPr>
  </w:style>
  <w:style w:type="paragraph" w:styleId="a9">
    <w:name w:val="header"/>
    <w:basedOn w:val="a"/>
    <w:link w:val="aa"/>
    <w:uiPriority w:val="99"/>
    <w:unhideWhenUsed/>
    <w:rsid w:val="003C11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C1195"/>
  </w:style>
  <w:style w:type="paragraph" w:styleId="ab">
    <w:name w:val="footer"/>
    <w:basedOn w:val="a"/>
    <w:link w:val="ac"/>
    <w:uiPriority w:val="99"/>
    <w:unhideWhenUsed/>
    <w:rsid w:val="003C11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C1195"/>
  </w:style>
  <w:style w:type="paragraph" w:styleId="ad">
    <w:name w:val="footnote text"/>
    <w:basedOn w:val="a"/>
    <w:link w:val="ae"/>
    <w:uiPriority w:val="99"/>
    <w:semiHidden/>
    <w:unhideWhenUsed/>
    <w:rsid w:val="003C1195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3C119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C1195"/>
    <w:rPr>
      <w:vertAlign w:val="superscript"/>
    </w:rPr>
  </w:style>
  <w:style w:type="character" w:styleId="af0">
    <w:name w:val="Strong"/>
    <w:basedOn w:val="a0"/>
    <w:uiPriority w:val="22"/>
    <w:qFormat/>
    <w:rsid w:val="003C1195"/>
    <w:rPr>
      <w:b/>
      <w:bCs/>
    </w:rPr>
  </w:style>
  <w:style w:type="paragraph" w:styleId="af1">
    <w:name w:val="List Paragraph"/>
    <w:basedOn w:val="a"/>
    <w:uiPriority w:val="34"/>
    <w:qFormat/>
    <w:rsid w:val="003C1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C11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3C1195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3C119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3">
    <w:name w:val="Текст выноски Знак1"/>
    <w:basedOn w:val="a0"/>
    <w:link w:val="af3"/>
    <w:uiPriority w:val="99"/>
    <w:semiHidden/>
    <w:rsid w:val="003C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w3-n">
    <w:name w:val="w3-n"/>
    <w:basedOn w:val="a"/>
    <w:rsid w:val="004077F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C2204D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12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48</cp:revision>
  <cp:lastPrinted>2024-04-02T02:28:00Z</cp:lastPrinted>
  <dcterms:created xsi:type="dcterms:W3CDTF">2023-10-23T09:07:00Z</dcterms:created>
  <dcterms:modified xsi:type="dcterms:W3CDTF">2024-04-08T04:00:00Z</dcterms:modified>
</cp:coreProperties>
</file>